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270"/>
        <w:gridCol w:w="579"/>
        <w:gridCol w:w="231"/>
        <w:gridCol w:w="90"/>
        <w:gridCol w:w="270"/>
        <w:gridCol w:w="714"/>
        <w:gridCol w:w="96"/>
        <w:gridCol w:w="270"/>
        <w:gridCol w:w="450"/>
        <w:gridCol w:w="7"/>
        <w:gridCol w:w="443"/>
        <w:gridCol w:w="90"/>
        <w:gridCol w:w="360"/>
        <w:gridCol w:w="90"/>
        <w:gridCol w:w="180"/>
        <w:gridCol w:w="180"/>
        <w:gridCol w:w="90"/>
        <w:gridCol w:w="360"/>
        <w:gridCol w:w="180"/>
        <w:gridCol w:w="154"/>
        <w:gridCol w:w="206"/>
        <w:gridCol w:w="270"/>
        <w:gridCol w:w="180"/>
        <w:gridCol w:w="900"/>
        <w:gridCol w:w="270"/>
        <w:gridCol w:w="302"/>
        <w:gridCol w:w="1858"/>
      </w:tblGrid>
      <w:tr w:rsidR="006D6576" w:rsidRPr="00280A74" w:rsidTr="00484424">
        <w:trPr>
          <w:trHeight w:val="288"/>
        </w:trPr>
        <w:tc>
          <w:tcPr>
            <w:tcW w:w="3234" w:type="dxa"/>
            <w:gridSpan w:val="8"/>
            <w:vAlign w:val="bottom"/>
          </w:tcPr>
          <w:p w:rsidR="006D6576" w:rsidRPr="00280A74" w:rsidRDefault="006D6576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80A74">
              <w:rPr>
                <w:rFonts w:ascii="Arial" w:hAnsi="Arial" w:cs="Arial"/>
                <w:b/>
                <w:sz w:val="20"/>
                <w:szCs w:val="20"/>
              </w:rPr>
              <w:t>IN THE</w:t>
            </w:r>
          </w:p>
        </w:tc>
        <w:tc>
          <w:tcPr>
            <w:tcW w:w="3426" w:type="dxa"/>
            <w:gridSpan w:val="16"/>
            <w:tcBorders>
              <w:bottom w:val="single" w:sz="4" w:space="0" w:color="auto"/>
            </w:tcBorders>
            <w:vAlign w:val="bottom"/>
          </w:tcPr>
          <w:p w:rsidR="006D6576" w:rsidRPr="00A31335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484424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10" w:type="dxa"/>
            <w:gridSpan w:val="5"/>
            <w:vAlign w:val="bottom"/>
          </w:tcPr>
          <w:p w:rsidR="006D6576" w:rsidRPr="00280A74" w:rsidRDefault="006D6576" w:rsidP="006D6576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COURT</w:t>
            </w:r>
          </w:p>
        </w:tc>
      </w:tr>
      <w:tr w:rsidR="006D6576" w:rsidRPr="00280A74" w:rsidTr="00484424">
        <w:trPr>
          <w:trHeight w:val="288"/>
        </w:trPr>
        <w:tc>
          <w:tcPr>
            <w:tcW w:w="2160" w:type="dxa"/>
            <w:gridSpan w:val="5"/>
          </w:tcPr>
          <w:p w:rsidR="006D6576" w:rsidRPr="00280A74" w:rsidRDefault="006D6576" w:rsidP="007F4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18"/>
            <w:tcBorders>
              <w:bottom w:val="single" w:sz="4" w:space="0" w:color="auto"/>
            </w:tcBorders>
            <w:vAlign w:val="bottom"/>
          </w:tcPr>
          <w:p w:rsidR="006D6576" w:rsidRPr="00A31335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484424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80" w:type="dxa"/>
            <w:gridSpan w:val="6"/>
            <w:vAlign w:val="bottom"/>
          </w:tcPr>
          <w:p w:rsidR="006D6576" w:rsidRPr="00280A74" w:rsidRDefault="006D6576" w:rsidP="006D65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6D6576" w:rsidRPr="00280A74" w:rsidTr="005973A7">
        <w:trPr>
          <w:trHeight w:val="144"/>
        </w:trPr>
        <w:tc>
          <w:tcPr>
            <w:tcW w:w="10170" w:type="dxa"/>
            <w:gridSpan w:val="29"/>
          </w:tcPr>
          <w:p w:rsidR="006D6576" w:rsidRPr="00280A74" w:rsidRDefault="006D6576" w:rsidP="007F4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76" w:rsidRPr="00280A74" w:rsidTr="00484424">
        <w:trPr>
          <w:trHeight w:val="288"/>
        </w:trPr>
        <w:tc>
          <w:tcPr>
            <w:tcW w:w="4500" w:type="dxa"/>
            <w:gridSpan w:val="13"/>
            <w:tcBorders>
              <w:bottom w:val="single" w:sz="4" w:space="0" w:color="auto"/>
            </w:tcBorders>
            <w:vAlign w:val="bottom"/>
          </w:tcPr>
          <w:p w:rsidR="006D6576" w:rsidRPr="00A31335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484424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0" w:type="dxa"/>
            <w:gridSpan w:val="2"/>
            <w:vAlign w:val="center"/>
          </w:tcPr>
          <w:p w:rsidR="006D6576" w:rsidRPr="00280A74" w:rsidRDefault="006D6576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6D6576" w:rsidRPr="00280A74" w:rsidRDefault="006D6576" w:rsidP="007F4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76" w:rsidRPr="00280A74" w:rsidTr="00484424">
        <w:trPr>
          <w:trHeight w:val="288"/>
        </w:trPr>
        <w:tc>
          <w:tcPr>
            <w:tcW w:w="4500" w:type="dxa"/>
            <w:gridSpan w:val="13"/>
            <w:tcBorders>
              <w:top w:val="single" w:sz="4" w:space="0" w:color="auto"/>
            </w:tcBorders>
          </w:tcPr>
          <w:p w:rsidR="006D6576" w:rsidRPr="00280A74" w:rsidRDefault="006D6576" w:rsidP="009B0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450" w:type="dxa"/>
            <w:gridSpan w:val="2"/>
            <w:vAlign w:val="center"/>
          </w:tcPr>
          <w:p w:rsidR="006D6576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6"/>
            <w:vAlign w:val="bottom"/>
          </w:tcPr>
          <w:p w:rsidR="006D6576" w:rsidRPr="00280A74" w:rsidRDefault="006D6576" w:rsidP="00F43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Case No.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vAlign w:val="bottom"/>
          </w:tcPr>
          <w:p w:rsidR="006D6576" w:rsidRPr="00A31335" w:rsidRDefault="00144837" w:rsidP="00B83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bookmarkStart w:id="4" w:name="caseNo"/>
            <w:r w:rsidR="008868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3401">
              <w:rPr>
                <w:rFonts w:ascii="Arial" w:hAnsi="Arial" w:cs="Arial"/>
                <w:sz w:val="18"/>
                <w:szCs w:val="18"/>
              </w:rPr>
              <w:t> </w:t>
            </w:r>
            <w:r w:rsidR="00B83401">
              <w:rPr>
                <w:rFonts w:ascii="Arial" w:hAnsi="Arial" w:cs="Arial"/>
                <w:sz w:val="18"/>
                <w:szCs w:val="18"/>
              </w:rPr>
              <w:t> </w:t>
            </w:r>
            <w:r w:rsidR="00B83401">
              <w:rPr>
                <w:rFonts w:ascii="Arial" w:hAnsi="Arial" w:cs="Arial"/>
                <w:sz w:val="18"/>
                <w:szCs w:val="18"/>
              </w:rPr>
              <w:t> </w:t>
            </w:r>
            <w:r w:rsidR="00B83401">
              <w:rPr>
                <w:rFonts w:ascii="Arial" w:hAnsi="Arial" w:cs="Arial"/>
                <w:sz w:val="18"/>
                <w:szCs w:val="18"/>
              </w:rPr>
              <w:t> </w:t>
            </w:r>
            <w:r w:rsidR="00B8340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D6576" w:rsidRPr="00280A74" w:rsidTr="00484424">
        <w:trPr>
          <w:trHeight w:val="288"/>
        </w:trPr>
        <w:tc>
          <w:tcPr>
            <w:tcW w:w="4500" w:type="dxa"/>
            <w:gridSpan w:val="13"/>
            <w:tcBorders>
              <w:bottom w:val="single" w:sz="4" w:space="0" w:color="auto"/>
            </w:tcBorders>
            <w:vAlign w:val="bottom"/>
          </w:tcPr>
          <w:p w:rsidR="006D6576" w:rsidRPr="00A31335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484424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0" w:type="dxa"/>
            <w:gridSpan w:val="2"/>
            <w:vAlign w:val="center"/>
          </w:tcPr>
          <w:p w:rsidR="006D6576" w:rsidRPr="00280A74" w:rsidRDefault="006D6576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6D6576" w:rsidRPr="00280A74" w:rsidRDefault="006D6576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BB" w:rsidRPr="00280A74" w:rsidTr="00E93385">
        <w:trPr>
          <w:trHeight w:val="288"/>
        </w:trPr>
        <w:tc>
          <w:tcPr>
            <w:tcW w:w="4500" w:type="dxa"/>
            <w:gridSpan w:val="13"/>
            <w:tcBorders>
              <w:top w:val="single" w:sz="4" w:space="0" w:color="auto"/>
            </w:tcBorders>
          </w:tcPr>
          <w:p w:rsidR="009B08BB" w:rsidRPr="00280A74" w:rsidRDefault="009B08BB" w:rsidP="009B0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90" w:type="dxa"/>
            <w:gridSpan w:val="10"/>
            <w:vAlign w:val="bottom"/>
          </w:tcPr>
          <w:p w:rsidR="009B08BB" w:rsidRPr="00280A74" w:rsidRDefault="009B08BB" w:rsidP="00F43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Judge</w:t>
            </w:r>
            <w:r w:rsidR="00BD44C6" w:rsidRPr="00280A74">
              <w:rPr>
                <w:rFonts w:ascii="Arial" w:hAnsi="Arial" w:cs="Arial"/>
                <w:b/>
                <w:sz w:val="20"/>
                <w:szCs w:val="20"/>
              </w:rPr>
              <w:t>/Magistrate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bottom"/>
          </w:tcPr>
          <w:p w:rsidR="009B08BB" w:rsidRPr="00A31335" w:rsidRDefault="00144837" w:rsidP="007F4C89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84424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B08BB" w:rsidRPr="00280A74" w:rsidTr="00484424">
        <w:trPr>
          <w:trHeight w:val="288"/>
        </w:trPr>
        <w:tc>
          <w:tcPr>
            <w:tcW w:w="4500" w:type="dxa"/>
            <w:gridSpan w:val="13"/>
            <w:tcBorders>
              <w:bottom w:val="single" w:sz="4" w:space="0" w:color="auto"/>
            </w:tcBorders>
            <w:vAlign w:val="bottom"/>
          </w:tcPr>
          <w:p w:rsidR="009B08BB" w:rsidRPr="00A31335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484424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7F4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BB" w:rsidRPr="00280A74" w:rsidTr="00E93385">
        <w:trPr>
          <w:trHeight w:val="288"/>
        </w:trPr>
        <w:tc>
          <w:tcPr>
            <w:tcW w:w="4500" w:type="dxa"/>
            <w:gridSpan w:val="13"/>
            <w:tcBorders>
              <w:top w:val="single" w:sz="4" w:space="0" w:color="auto"/>
            </w:tcBorders>
          </w:tcPr>
          <w:p w:rsidR="009B08BB" w:rsidRPr="00280A74" w:rsidRDefault="009B08BB" w:rsidP="009B08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9B08BB">
            <w:pPr>
              <w:rPr>
                <w:rFonts w:ascii="Arial" w:hAnsi="Arial"/>
              </w:rPr>
            </w:pPr>
          </w:p>
        </w:tc>
      </w:tr>
      <w:tr w:rsidR="009B08BB" w:rsidRPr="00280A74" w:rsidTr="005973A7">
        <w:trPr>
          <w:trHeight w:val="144"/>
        </w:trPr>
        <w:tc>
          <w:tcPr>
            <w:tcW w:w="4500" w:type="dxa"/>
            <w:gridSpan w:val="13"/>
          </w:tcPr>
          <w:p w:rsidR="009B08BB" w:rsidRPr="00280A74" w:rsidRDefault="009B08BB" w:rsidP="007F4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723931">
            <w:pPr>
              <w:rPr>
                <w:rFonts w:ascii="Arial" w:hAnsi="Arial"/>
              </w:rPr>
            </w:pPr>
          </w:p>
        </w:tc>
      </w:tr>
      <w:tr w:rsidR="00B614AF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B614AF" w:rsidRPr="00280A74" w:rsidRDefault="00B614AF" w:rsidP="009B08BB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614AF" w:rsidRPr="00A31335" w:rsidRDefault="00144837" w:rsidP="009B08BB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614AF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vAlign w:val="bottom"/>
          </w:tcPr>
          <w:p w:rsidR="00B614AF" w:rsidRPr="00280A74" w:rsidRDefault="00B614AF" w:rsidP="009B08BB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B614AF" w:rsidRPr="00A31335" w:rsidRDefault="00144837" w:rsidP="009B08BB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614AF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:rsidR="00B614AF" w:rsidRPr="00280A74" w:rsidRDefault="00B614AF" w:rsidP="009B08BB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614AF" w:rsidRPr="00A31335" w:rsidRDefault="00144837" w:rsidP="009B08BB">
            <w:pPr>
              <w:rPr>
                <w:rFonts w:ascii="Arial" w:hAnsi="Arial" w:cs="Arial"/>
                <w:sz w:val="18"/>
                <w:szCs w:val="18"/>
              </w:rPr>
            </w:pPr>
            <w:r w:rsidRPr="00A313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614AF" w:rsidRPr="00A313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1335">
              <w:rPr>
                <w:rFonts w:ascii="Arial" w:hAnsi="Arial" w:cs="Arial"/>
                <w:sz w:val="18"/>
                <w:szCs w:val="18"/>
              </w:rPr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4AF" w:rsidRPr="00A3133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13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0" w:type="dxa"/>
            <w:gridSpan w:val="2"/>
            <w:vAlign w:val="center"/>
          </w:tcPr>
          <w:p w:rsidR="00B614AF" w:rsidRPr="00280A74" w:rsidRDefault="00B614AF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14"/>
            <w:vAlign w:val="bottom"/>
          </w:tcPr>
          <w:p w:rsidR="00B614AF" w:rsidRPr="00280A74" w:rsidRDefault="00B614AF" w:rsidP="00B614AF">
            <w:pPr>
              <w:rPr>
                <w:rFonts w:ascii="Arial" w:hAnsi="Arial"/>
              </w:rPr>
            </w:pPr>
            <w:r w:rsidRPr="00280A74">
              <w:rPr>
                <w:rFonts w:ascii="Arial" w:hAnsi="Arial"/>
                <w:b/>
                <w:sz w:val="20"/>
              </w:rPr>
              <w:t xml:space="preserve">PETITION FOR DOMESTIC VIOLENCE </w:t>
            </w:r>
            <w:r w:rsidR="00297A1A" w:rsidRPr="00280A74">
              <w:rPr>
                <w:rFonts w:ascii="Arial" w:hAnsi="Arial"/>
                <w:b/>
                <w:sz w:val="20"/>
              </w:rPr>
              <w:t>CIVIL</w:t>
            </w:r>
          </w:p>
        </w:tc>
      </w:tr>
      <w:tr w:rsidR="009B08BB" w:rsidRPr="00280A74" w:rsidTr="005973A7">
        <w:trPr>
          <w:trHeight w:val="144"/>
        </w:trPr>
        <w:tc>
          <w:tcPr>
            <w:tcW w:w="4500" w:type="dxa"/>
            <w:gridSpan w:val="13"/>
            <w:vAlign w:val="bottom"/>
          </w:tcPr>
          <w:p w:rsidR="009B08BB" w:rsidRPr="00280A74" w:rsidRDefault="009B08BB" w:rsidP="009B08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9B08BB">
            <w:pPr>
              <w:rPr>
                <w:rFonts w:ascii="Arial" w:hAnsi="Arial"/>
              </w:rPr>
            </w:pPr>
            <w:r w:rsidRPr="00280A74">
              <w:rPr>
                <w:rFonts w:ascii="Arial" w:hAnsi="Arial"/>
                <w:b/>
                <w:sz w:val="20"/>
              </w:rPr>
              <w:t>PROTECTION ORDER (R.C. 3113.31)</w:t>
            </w:r>
          </w:p>
        </w:tc>
      </w:tr>
      <w:tr w:rsidR="009B08BB" w:rsidRPr="00280A74" w:rsidTr="005973A7">
        <w:trPr>
          <w:trHeight w:val="288"/>
        </w:trPr>
        <w:tc>
          <w:tcPr>
            <w:tcW w:w="4500" w:type="dxa"/>
            <w:gridSpan w:val="13"/>
          </w:tcPr>
          <w:p w:rsidR="009B08BB" w:rsidRPr="00280A74" w:rsidRDefault="009B08BB" w:rsidP="007F4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723931">
            <w:pPr>
              <w:rPr>
                <w:rFonts w:ascii="Arial" w:hAnsi="Arial"/>
                <w:b/>
                <w:sz w:val="20"/>
              </w:rPr>
            </w:pPr>
          </w:p>
        </w:tc>
      </w:tr>
      <w:tr w:rsidR="009B08BB" w:rsidRPr="00280A74" w:rsidTr="00D57443">
        <w:trPr>
          <w:trHeight w:val="144"/>
        </w:trPr>
        <w:tc>
          <w:tcPr>
            <w:tcW w:w="4500" w:type="dxa"/>
            <w:gridSpan w:val="13"/>
          </w:tcPr>
          <w:p w:rsidR="009B08BB" w:rsidRPr="00280A74" w:rsidRDefault="009B08BB" w:rsidP="007F4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9B08BB">
            <w:pPr>
              <w:rPr>
                <w:rFonts w:ascii="Arial" w:hAnsi="Arial"/>
                <w:b/>
                <w:sz w:val="20"/>
              </w:rPr>
            </w:pPr>
          </w:p>
        </w:tc>
      </w:tr>
      <w:tr w:rsidR="009B08BB" w:rsidRPr="00280A74" w:rsidTr="00484424">
        <w:trPr>
          <w:trHeight w:val="288"/>
        </w:trPr>
        <w:tc>
          <w:tcPr>
            <w:tcW w:w="4500" w:type="dxa"/>
            <w:gridSpan w:val="13"/>
            <w:tcBorders>
              <w:bottom w:val="single" w:sz="4" w:space="0" w:color="auto"/>
            </w:tcBorders>
            <w:vAlign w:val="bottom"/>
          </w:tcPr>
          <w:p w:rsidR="009B08BB" w:rsidRPr="009C4F19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484424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1D14BA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9B08BB" w:rsidRPr="00280A74" w:rsidTr="00D57443">
        <w:trPr>
          <w:trHeight w:val="288"/>
        </w:trPr>
        <w:tc>
          <w:tcPr>
            <w:tcW w:w="4500" w:type="dxa"/>
            <w:gridSpan w:val="13"/>
            <w:tcBorders>
              <w:top w:val="single" w:sz="4" w:space="0" w:color="auto"/>
            </w:tcBorders>
          </w:tcPr>
          <w:p w:rsidR="009B08BB" w:rsidRPr="00280A74" w:rsidRDefault="009B08BB" w:rsidP="007F4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723931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9B08BB" w:rsidRPr="00280A74" w:rsidTr="00484424">
        <w:trPr>
          <w:trHeight w:val="288"/>
        </w:trPr>
        <w:tc>
          <w:tcPr>
            <w:tcW w:w="4500" w:type="dxa"/>
            <w:gridSpan w:val="13"/>
            <w:tcBorders>
              <w:bottom w:val="single" w:sz="4" w:space="0" w:color="auto"/>
            </w:tcBorders>
            <w:vAlign w:val="bottom"/>
          </w:tcPr>
          <w:p w:rsidR="009B08BB" w:rsidRPr="009C4F19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484424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723931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9B08BB" w:rsidRPr="00280A74" w:rsidTr="00D57443">
        <w:trPr>
          <w:trHeight w:val="288"/>
        </w:trPr>
        <w:tc>
          <w:tcPr>
            <w:tcW w:w="4500" w:type="dxa"/>
            <w:gridSpan w:val="13"/>
            <w:tcBorders>
              <w:top w:val="single" w:sz="4" w:space="0" w:color="auto"/>
            </w:tcBorders>
          </w:tcPr>
          <w:p w:rsidR="009B08BB" w:rsidRPr="00280A74" w:rsidRDefault="009B08BB" w:rsidP="007F4C89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297A1A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9B08BB" w:rsidRPr="00280A74" w:rsidTr="00484424">
        <w:trPr>
          <w:trHeight w:val="288"/>
        </w:trPr>
        <w:tc>
          <w:tcPr>
            <w:tcW w:w="4500" w:type="dxa"/>
            <w:gridSpan w:val="13"/>
            <w:tcBorders>
              <w:bottom w:val="single" w:sz="4" w:space="0" w:color="auto"/>
            </w:tcBorders>
            <w:vAlign w:val="bottom"/>
          </w:tcPr>
          <w:p w:rsidR="009B08BB" w:rsidRPr="009C4F19" w:rsidRDefault="00144837" w:rsidP="00484424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484424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424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E264BC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9B08BB" w:rsidRPr="00280A74" w:rsidTr="00D57443">
        <w:trPr>
          <w:trHeight w:val="288"/>
        </w:trPr>
        <w:tc>
          <w:tcPr>
            <w:tcW w:w="4500" w:type="dxa"/>
            <w:gridSpan w:val="13"/>
            <w:tcBorders>
              <w:top w:val="single" w:sz="4" w:space="0" w:color="auto"/>
            </w:tcBorders>
          </w:tcPr>
          <w:p w:rsidR="009B08BB" w:rsidRPr="00280A74" w:rsidRDefault="009B08BB" w:rsidP="007F4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B05564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9B08BB" w:rsidRPr="00280A74" w:rsidTr="005973A7">
        <w:trPr>
          <w:trHeight w:val="144"/>
        </w:trPr>
        <w:tc>
          <w:tcPr>
            <w:tcW w:w="4500" w:type="dxa"/>
            <w:gridSpan w:val="13"/>
          </w:tcPr>
          <w:p w:rsidR="009B08BB" w:rsidRPr="00280A74" w:rsidRDefault="009B08BB" w:rsidP="007F4C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9B08BB" w:rsidRPr="00280A74" w:rsidRDefault="009B08BB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14"/>
            <w:vAlign w:val="bottom"/>
          </w:tcPr>
          <w:p w:rsidR="009B08BB" w:rsidRPr="00280A74" w:rsidRDefault="009B08BB" w:rsidP="00297A1A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A42AD0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A42AD0" w:rsidRPr="00280A74" w:rsidRDefault="00A42AD0" w:rsidP="00A42AD0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A42AD0" w:rsidRPr="009C4F19" w:rsidRDefault="00144837" w:rsidP="00A42AD0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A42AD0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0" w:type="dxa"/>
            <w:vAlign w:val="bottom"/>
          </w:tcPr>
          <w:p w:rsidR="00A42AD0" w:rsidRPr="00280A74" w:rsidRDefault="00A42AD0" w:rsidP="00A42AD0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bookmarkStart w:id="15" w:name="Text9"/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A42AD0" w:rsidRPr="009C4F19" w:rsidRDefault="00144837" w:rsidP="00A42AD0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2AD0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0" w:type="dxa"/>
            <w:vAlign w:val="bottom"/>
          </w:tcPr>
          <w:p w:rsidR="00A42AD0" w:rsidRPr="00280A74" w:rsidRDefault="00A42AD0" w:rsidP="00A42AD0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A42AD0" w:rsidRPr="009C4F19" w:rsidRDefault="00144837" w:rsidP="00A42AD0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A42AD0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2AD0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0" w:type="dxa"/>
            <w:gridSpan w:val="2"/>
            <w:vAlign w:val="center"/>
          </w:tcPr>
          <w:p w:rsidR="00A42AD0" w:rsidRPr="00280A74" w:rsidRDefault="00A42AD0" w:rsidP="00597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4"/>
            <w:vAlign w:val="bottom"/>
          </w:tcPr>
          <w:p w:rsidR="00A42AD0" w:rsidRPr="00280A74" w:rsidRDefault="00A42AD0" w:rsidP="00723931">
            <w:pPr>
              <w:rPr>
                <w:rFonts w:ascii="Arial" w:hAnsi="Arial"/>
                <w:b/>
                <w:sz w:val="20"/>
              </w:rPr>
            </w:pPr>
          </w:p>
        </w:tc>
      </w:tr>
      <w:tr w:rsidR="00B05564" w:rsidRPr="00280A74" w:rsidTr="005973A7">
        <w:trPr>
          <w:trHeight w:val="144"/>
        </w:trPr>
        <w:tc>
          <w:tcPr>
            <w:tcW w:w="10170" w:type="dxa"/>
            <w:gridSpan w:val="29"/>
            <w:tcBorders>
              <w:bottom w:val="single" w:sz="18" w:space="0" w:color="auto"/>
            </w:tcBorders>
          </w:tcPr>
          <w:p w:rsidR="00B05564" w:rsidRPr="00280A74" w:rsidRDefault="00B05564" w:rsidP="00723931">
            <w:pPr>
              <w:rPr>
                <w:rFonts w:ascii="Arial" w:hAnsi="Arial"/>
                <w:b/>
                <w:sz w:val="20"/>
              </w:rPr>
            </w:pPr>
          </w:p>
        </w:tc>
      </w:tr>
      <w:tr w:rsidR="0057473E" w:rsidRPr="00280A74" w:rsidTr="005973A7">
        <w:trPr>
          <w:trHeight w:val="693"/>
        </w:trPr>
        <w:tc>
          <w:tcPr>
            <w:tcW w:w="10170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473E" w:rsidRPr="00280A74" w:rsidRDefault="0057473E" w:rsidP="005973A7">
            <w:pPr>
              <w:ind w:left="-18" w:right="-18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caps/>
                <w:sz w:val="20"/>
              </w:rPr>
              <w:t xml:space="preserve">check every </w:t>
            </w:r>
            <w:r w:rsidR="00144837">
              <w:rPr>
                <w:rFonts w:ascii="Arial" w:hAnsi="Arial"/>
                <w:b/>
                <w:caps/>
                <w:sz w:val="20"/>
              </w:rPr>
              <w:fldChar w:fldCharType="begin">
                <w:ffData>
                  <w:name w:val="Check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A31335">
              <w:rPr>
                <w:rFonts w:ascii="Arial" w:hAnsi="Arial"/>
                <w:b/>
                <w:caps/>
                <w:sz w:val="20"/>
              </w:rPr>
              <w:instrText xml:space="preserve"> FORMCHECKBOX </w:instrText>
            </w:r>
            <w:r w:rsidR="003B41FB">
              <w:rPr>
                <w:rFonts w:ascii="Arial" w:hAnsi="Arial"/>
                <w:b/>
                <w:caps/>
                <w:sz w:val="20"/>
              </w:rPr>
            </w:r>
            <w:r w:rsidR="003B41FB">
              <w:rPr>
                <w:rFonts w:ascii="Arial" w:hAnsi="Arial"/>
                <w:b/>
                <w:caps/>
                <w:sz w:val="20"/>
              </w:rPr>
              <w:fldChar w:fldCharType="separate"/>
            </w:r>
            <w:r w:rsidR="00144837">
              <w:rPr>
                <w:rFonts w:ascii="Arial" w:hAnsi="Arial"/>
                <w:b/>
                <w:caps/>
                <w:sz w:val="20"/>
              </w:rPr>
              <w:fldChar w:fldCharType="end"/>
            </w:r>
            <w:bookmarkEnd w:id="17"/>
            <w:r w:rsidRPr="00280A74">
              <w:rPr>
                <w:rFonts w:ascii="Arial" w:hAnsi="Arial"/>
                <w:b/>
                <w:caps/>
                <w:sz w:val="20"/>
              </w:rPr>
              <w:t xml:space="preserve"> that applies.</w:t>
            </w:r>
            <w:r w:rsidRPr="00280A74">
              <w:rPr>
                <w:rFonts w:ascii="Arial" w:hAnsi="Arial"/>
                <w:b/>
                <w:sz w:val="20"/>
              </w:rPr>
              <w:t xml:space="preserve"> IF YOU ARE REQUESTING YOUR ADDRESS REMAIN CONFIDENTIAL,</w:t>
            </w:r>
          </w:p>
          <w:p w:rsidR="0057473E" w:rsidRPr="00280A74" w:rsidRDefault="0057473E" w:rsidP="005973A7">
            <w:pPr>
              <w:ind w:right="-18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sz w:val="20"/>
              </w:rPr>
              <w:t xml:space="preserve">DO NOT WRITE </w:t>
            </w:r>
            <w:proofErr w:type="gramStart"/>
            <w:r w:rsidRPr="00280A74">
              <w:rPr>
                <w:rFonts w:ascii="Arial" w:hAnsi="Arial"/>
                <w:b/>
                <w:sz w:val="20"/>
              </w:rPr>
              <w:t>YOUR</w:t>
            </w:r>
            <w:proofErr w:type="gramEnd"/>
            <w:r w:rsidRPr="00280A74">
              <w:rPr>
                <w:rFonts w:ascii="Arial" w:hAnsi="Arial"/>
                <w:b/>
                <w:sz w:val="20"/>
              </w:rPr>
              <w:t xml:space="preserve"> ADDRESS ON THIS FORM. PLEASE PROVIDE ANOTHER MAILING ADDRESS </w:t>
            </w:r>
          </w:p>
          <w:p w:rsidR="0057473E" w:rsidRPr="00280A74" w:rsidRDefault="0057473E" w:rsidP="005973A7">
            <w:pPr>
              <w:ind w:left="720" w:right="-18" w:hanging="720"/>
              <w:rPr>
                <w:rFonts w:ascii="Arial" w:hAnsi="Arial"/>
                <w:b/>
                <w:sz w:val="20"/>
                <w:u w:val="single"/>
              </w:rPr>
            </w:pPr>
            <w:r w:rsidRPr="00280A74">
              <w:rPr>
                <w:rFonts w:ascii="Arial" w:hAnsi="Arial"/>
                <w:b/>
                <w:sz w:val="20"/>
              </w:rPr>
              <w:t>WHERE YOU CAN SAFELY RECEIVE NOTICES FROM THE COURT. THIS FORM IS A PUBLIC RECORD.</w:t>
            </w:r>
          </w:p>
        </w:tc>
      </w:tr>
      <w:tr w:rsidR="00B05564" w:rsidRPr="00280A74" w:rsidTr="005973A7">
        <w:trPr>
          <w:trHeight w:val="144"/>
        </w:trPr>
        <w:tc>
          <w:tcPr>
            <w:tcW w:w="10170" w:type="dxa"/>
            <w:gridSpan w:val="29"/>
            <w:tcBorders>
              <w:top w:val="single" w:sz="18" w:space="0" w:color="auto"/>
            </w:tcBorders>
          </w:tcPr>
          <w:p w:rsidR="00B05564" w:rsidRPr="00280A74" w:rsidRDefault="00B05564" w:rsidP="00723931">
            <w:pPr>
              <w:rPr>
                <w:rFonts w:ascii="Arial" w:hAnsi="Arial"/>
                <w:b/>
                <w:sz w:val="20"/>
              </w:rPr>
            </w:pPr>
          </w:p>
        </w:tc>
      </w:tr>
      <w:tr w:rsidR="000A368F" w:rsidRPr="00280A74" w:rsidTr="00EB78ED">
        <w:trPr>
          <w:trHeight w:val="288"/>
        </w:trPr>
        <w:tc>
          <w:tcPr>
            <w:tcW w:w="720" w:type="dxa"/>
          </w:tcPr>
          <w:p w:rsidR="000A368F" w:rsidRPr="00280A74" w:rsidRDefault="00144837" w:rsidP="00EB7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 w:rsidR="009C4F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0A368F" w:rsidRPr="00280A74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0A368F" w:rsidRPr="00280A7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450" w:type="dxa"/>
            <w:gridSpan w:val="28"/>
            <w:vAlign w:val="bottom"/>
          </w:tcPr>
          <w:p w:rsidR="000A368F" w:rsidRPr="00280A74" w:rsidRDefault="000A368F" w:rsidP="00B614AF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/>
                <w:sz w:val="20"/>
              </w:rPr>
              <w:t>Petitioner is a family or household member of Respondent</w:t>
            </w:r>
            <w:r w:rsidRPr="00280A74">
              <w:rPr>
                <w:rFonts w:ascii="Arial" w:hAnsi="Arial"/>
                <w:sz w:val="20"/>
                <w:szCs w:val="20"/>
              </w:rPr>
              <w:t xml:space="preserve"> and</w:t>
            </w:r>
            <w:r w:rsidRPr="00280A74">
              <w:rPr>
                <w:rFonts w:ascii="Arial" w:hAnsi="Arial"/>
                <w:sz w:val="20"/>
              </w:rPr>
              <w:t xml:space="preserve"> a victim of domestic violence and seeks </w:t>
            </w:r>
            <w:r w:rsidR="00EB78ED" w:rsidRPr="00280A74">
              <w:rPr>
                <w:rFonts w:ascii="Arial" w:hAnsi="Arial"/>
                <w:sz w:val="20"/>
              </w:rPr>
              <w:t>relief on Petitioner’s own behalf.  The relationship of Petitioner to Respondent is that of:</w:t>
            </w:r>
          </w:p>
        </w:tc>
      </w:tr>
      <w:tr w:rsidR="000A368F" w:rsidRPr="00280A74" w:rsidTr="00EB78ED">
        <w:trPr>
          <w:trHeight w:val="288"/>
        </w:trPr>
        <w:tc>
          <w:tcPr>
            <w:tcW w:w="1080" w:type="dxa"/>
            <w:gridSpan w:val="2"/>
          </w:tcPr>
          <w:p w:rsidR="000A368F" w:rsidRPr="00280A74" w:rsidRDefault="00144837" w:rsidP="00EB7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="000A368F" w:rsidRPr="00280A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A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60" w:type="dxa"/>
            <w:gridSpan w:val="14"/>
          </w:tcPr>
          <w:p w:rsidR="000A368F" w:rsidRPr="00280A74" w:rsidRDefault="000A368F" w:rsidP="008A6EC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Spouse of Respondent</w:t>
            </w:r>
          </w:p>
        </w:tc>
        <w:tc>
          <w:tcPr>
            <w:tcW w:w="360" w:type="dxa"/>
            <w:gridSpan w:val="2"/>
          </w:tcPr>
          <w:p w:rsidR="000A368F" w:rsidRPr="00280A74" w:rsidRDefault="00144837" w:rsidP="008A6EC4">
            <w:pPr>
              <w:jc w:val="right"/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3"/>
            <w:r w:rsidR="000A368F" w:rsidRPr="00280A74">
              <w:rPr>
                <w:rFonts w:ascii="Arial" w:hAnsi="Arial"/>
                <w:sz w:val="20"/>
              </w:rPr>
              <w:instrText xml:space="preserve"> FORMCHECKBOX </w:instrText>
            </w:r>
            <w:r w:rsidR="003B41FB">
              <w:rPr>
                <w:rFonts w:ascii="Arial" w:hAnsi="Arial"/>
                <w:sz w:val="20"/>
              </w:rPr>
            </w:r>
            <w:r w:rsidR="003B41FB">
              <w:rPr>
                <w:rFonts w:ascii="Arial" w:hAnsi="Arial"/>
                <w:sz w:val="20"/>
              </w:rPr>
              <w:fldChar w:fldCharType="separate"/>
            </w:r>
            <w:r w:rsidRPr="00280A74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4770" w:type="dxa"/>
            <w:gridSpan w:val="11"/>
          </w:tcPr>
          <w:p w:rsidR="000A368F" w:rsidRPr="00280A74" w:rsidRDefault="000A368F" w:rsidP="008A6EC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Child of Respondent</w:t>
            </w:r>
          </w:p>
        </w:tc>
      </w:tr>
      <w:tr w:rsidR="000A368F" w:rsidRPr="00280A74" w:rsidTr="00EB78ED">
        <w:trPr>
          <w:trHeight w:val="288"/>
        </w:trPr>
        <w:tc>
          <w:tcPr>
            <w:tcW w:w="1080" w:type="dxa"/>
            <w:gridSpan w:val="2"/>
          </w:tcPr>
          <w:p w:rsidR="000A368F" w:rsidRPr="00280A74" w:rsidRDefault="00144837" w:rsidP="00EB7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5"/>
            <w:r w:rsidR="000A368F" w:rsidRPr="00280A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A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960" w:type="dxa"/>
            <w:gridSpan w:val="14"/>
          </w:tcPr>
          <w:p w:rsidR="000A368F" w:rsidRPr="00280A74" w:rsidRDefault="000A368F" w:rsidP="008A6EC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Former spouse of Respondent</w:t>
            </w:r>
          </w:p>
        </w:tc>
        <w:tc>
          <w:tcPr>
            <w:tcW w:w="360" w:type="dxa"/>
            <w:gridSpan w:val="2"/>
          </w:tcPr>
          <w:p w:rsidR="000A368F" w:rsidRPr="00280A74" w:rsidRDefault="00144837" w:rsidP="008A6EC4">
            <w:pPr>
              <w:jc w:val="right"/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 w:rsidR="000A368F" w:rsidRPr="00280A74">
              <w:rPr>
                <w:rFonts w:ascii="Arial" w:hAnsi="Arial"/>
                <w:sz w:val="20"/>
              </w:rPr>
              <w:instrText xml:space="preserve"> FORMCHECKBOX </w:instrText>
            </w:r>
            <w:r w:rsidR="003B41FB">
              <w:rPr>
                <w:rFonts w:ascii="Arial" w:hAnsi="Arial"/>
                <w:sz w:val="20"/>
              </w:rPr>
            </w:r>
            <w:r w:rsidR="003B41FB">
              <w:rPr>
                <w:rFonts w:ascii="Arial" w:hAnsi="Arial"/>
                <w:sz w:val="20"/>
              </w:rPr>
              <w:fldChar w:fldCharType="separate"/>
            </w:r>
            <w:r w:rsidRPr="00280A74"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4770" w:type="dxa"/>
            <w:gridSpan w:val="11"/>
          </w:tcPr>
          <w:p w:rsidR="000A368F" w:rsidRPr="00280A74" w:rsidRDefault="000A368F" w:rsidP="008A6EC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Parent of Respondent</w:t>
            </w:r>
          </w:p>
        </w:tc>
      </w:tr>
      <w:tr w:rsidR="000A368F" w:rsidRPr="00280A74" w:rsidTr="00EB78ED">
        <w:trPr>
          <w:trHeight w:val="288"/>
        </w:trPr>
        <w:tc>
          <w:tcPr>
            <w:tcW w:w="1080" w:type="dxa"/>
            <w:gridSpan w:val="2"/>
          </w:tcPr>
          <w:p w:rsidR="000A368F" w:rsidRPr="00280A74" w:rsidRDefault="00144837" w:rsidP="00EB7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7"/>
            <w:r w:rsidR="000A368F" w:rsidRPr="00280A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A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60" w:type="dxa"/>
            <w:gridSpan w:val="14"/>
          </w:tcPr>
          <w:p w:rsidR="000A368F" w:rsidRPr="00280A74" w:rsidRDefault="0057473E" w:rsidP="008A6EC4">
            <w:pPr>
              <w:ind w:right="-108"/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Natural </w:t>
            </w:r>
            <w:r w:rsidR="000A368F" w:rsidRPr="00280A74">
              <w:rPr>
                <w:rFonts w:ascii="Arial" w:hAnsi="Arial"/>
                <w:sz w:val="20"/>
              </w:rPr>
              <w:t xml:space="preserve">parent of </w:t>
            </w:r>
            <w:r w:rsidRPr="00280A74">
              <w:rPr>
                <w:rFonts w:ascii="Arial" w:hAnsi="Arial"/>
                <w:sz w:val="20"/>
              </w:rPr>
              <w:t>R</w:t>
            </w:r>
            <w:r w:rsidR="000A368F" w:rsidRPr="00280A74">
              <w:rPr>
                <w:rFonts w:ascii="Arial" w:hAnsi="Arial"/>
                <w:sz w:val="20"/>
              </w:rPr>
              <w:t>espondent’s child</w:t>
            </w:r>
          </w:p>
        </w:tc>
        <w:tc>
          <w:tcPr>
            <w:tcW w:w="360" w:type="dxa"/>
            <w:gridSpan w:val="2"/>
          </w:tcPr>
          <w:p w:rsidR="000A368F" w:rsidRPr="00280A74" w:rsidRDefault="00144837" w:rsidP="008A6EC4">
            <w:pPr>
              <w:jc w:val="right"/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8"/>
            <w:r w:rsidR="000A368F" w:rsidRPr="00280A74">
              <w:rPr>
                <w:rFonts w:ascii="Arial" w:hAnsi="Arial"/>
                <w:sz w:val="20"/>
              </w:rPr>
              <w:instrText xml:space="preserve"> FORMCHECKBOX </w:instrText>
            </w:r>
            <w:r w:rsidR="003B41FB">
              <w:rPr>
                <w:rFonts w:ascii="Arial" w:hAnsi="Arial"/>
                <w:sz w:val="20"/>
              </w:rPr>
            </w:r>
            <w:r w:rsidR="003B41FB">
              <w:rPr>
                <w:rFonts w:ascii="Arial" w:hAnsi="Arial"/>
                <w:sz w:val="20"/>
              </w:rPr>
              <w:fldChar w:fldCharType="separate"/>
            </w:r>
            <w:r w:rsidRPr="00280A74"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4770" w:type="dxa"/>
            <w:gridSpan w:val="11"/>
          </w:tcPr>
          <w:p w:rsidR="000A368F" w:rsidRPr="00280A74" w:rsidRDefault="000A368F" w:rsidP="008A6EC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Foster Parent</w:t>
            </w:r>
          </w:p>
        </w:tc>
      </w:tr>
      <w:tr w:rsidR="000A368F" w:rsidRPr="00280A74" w:rsidTr="00EB78ED">
        <w:trPr>
          <w:trHeight w:val="288"/>
        </w:trPr>
        <w:tc>
          <w:tcPr>
            <w:tcW w:w="1080" w:type="dxa"/>
            <w:gridSpan w:val="2"/>
          </w:tcPr>
          <w:p w:rsidR="000A368F" w:rsidRPr="00280A74" w:rsidRDefault="00144837" w:rsidP="00EB7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9"/>
            <w:r w:rsidR="000A368F" w:rsidRPr="00280A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A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60" w:type="dxa"/>
            <w:gridSpan w:val="14"/>
          </w:tcPr>
          <w:p w:rsidR="000A368F" w:rsidRPr="00280A74" w:rsidRDefault="000A368F" w:rsidP="008A6EC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Other relative (by blood or marriage) of </w:t>
            </w:r>
            <w:r w:rsidR="008A6EC4" w:rsidRPr="00280A74">
              <w:rPr>
                <w:rFonts w:ascii="Arial" w:hAnsi="Arial"/>
                <w:sz w:val="20"/>
              </w:rPr>
              <w:t>Respondent/ Petitioner who has lived with Respondent at any time</w:t>
            </w:r>
          </w:p>
        </w:tc>
        <w:tc>
          <w:tcPr>
            <w:tcW w:w="360" w:type="dxa"/>
            <w:gridSpan w:val="2"/>
          </w:tcPr>
          <w:p w:rsidR="000A368F" w:rsidRPr="00280A74" w:rsidRDefault="00144837" w:rsidP="008A6EC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0"/>
            <w:r w:rsidR="00A31335">
              <w:rPr>
                <w:rFonts w:ascii="Arial" w:hAnsi="Arial"/>
                <w:sz w:val="20"/>
              </w:rPr>
              <w:instrText xml:space="preserve"> FORMCHECKBOX </w:instrText>
            </w:r>
            <w:r w:rsidR="003B41FB">
              <w:rPr>
                <w:rFonts w:ascii="Arial" w:hAnsi="Arial"/>
                <w:sz w:val="20"/>
              </w:rPr>
            </w:r>
            <w:r w:rsidR="003B41F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4770" w:type="dxa"/>
            <w:gridSpan w:val="11"/>
          </w:tcPr>
          <w:p w:rsidR="00EB78ED" w:rsidRDefault="000A368F" w:rsidP="008A6EC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Person “living as a spouse of Respondent” </w:t>
            </w:r>
            <w:r w:rsidR="00844C5E" w:rsidRPr="00280A74">
              <w:rPr>
                <w:rFonts w:ascii="Arial" w:hAnsi="Arial"/>
                <w:sz w:val="20"/>
              </w:rPr>
              <w:t xml:space="preserve">is </w:t>
            </w:r>
            <w:r w:rsidR="008A6EC4" w:rsidRPr="00280A74">
              <w:rPr>
                <w:rFonts w:ascii="Arial" w:hAnsi="Arial"/>
                <w:sz w:val="20"/>
              </w:rPr>
              <w:t>defined as:</w:t>
            </w:r>
            <w:r w:rsidR="00EB78ED" w:rsidRPr="00280A74">
              <w:rPr>
                <w:rFonts w:ascii="Arial" w:hAnsi="Arial"/>
                <w:sz w:val="20"/>
              </w:rPr>
              <w:t xml:space="preserve"> </w:t>
            </w:r>
          </w:p>
          <w:p w:rsidR="00FA153B" w:rsidRDefault="00EB78ED" w:rsidP="00EB78ED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Arial" w:hAnsi="Arial"/>
                <w:sz w:val="20"/>
              </w:rPr>
            </w:pPr>
            <w:r w:rsidRPr="00EB78ED">
              <w:rPr>
                <w:rFonts w:ascii="Arial" w:hAnsi="Arial"/>
                <w:sz w:val="20"/>
              </w:rPr>
              <w:t>now cohabiting;</w:t>
            </w:r>
            <w:r w:rsidR="00FA153B" w:rsidRPr="00280A74">
              <w:rPr>
                <w:rFonts w:ascii="Arial" w:hAnsi="Arial"/>
                <w:sz w:val="20"/>
              </w:rPr>
              <w:t xml:space="preserve"> </w:t>
            </w:r>
          </w:p>
          <w:p w:rsidR="000A368F" w:rsidRPr="00EB78ED" w:rsidRDefault="00FA153B" w:rsidP="00EB78ED">
            <w:pPr>
              <w:pStyle w:val="ListParagraph"/>
              <w:numPr>
                <w:ilvl w:val="0"/>
                <w:numId w:val="4"/>
              </w:numPr>
              <w:ind w:left="342" w:hanging="180"/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or cohabited within five years before the alleged act of domestic violence</w:t>
            </w:r>
          </w:p>
        </w:tc>
      </w:tr>
      <w:tr w:rsidR="00844C5E" w:rsidRPr="00280A74" w:rsidTr="005973A7">
        <w:trPr>
          <w:trHeight w:val="144"/>
        </w:trPr>
        <w:tc>
          <w:tcPr>
            <w:tcW w:w="10170" w:type="dxa"/>
            <w:gridSpan w:val="29"/>
            <w:vAlign w:val="bottom"/>
          </w:tcPr>
          <w:p w:rsidR="00844C5E" w:rsidRPr="00280A74" w:rsidRDefault="00844C5E" w:rsidP="00B614AF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5973A7">
        <w:trPr>
          <w:trHeight w:val="288"/>
        </w:trPr>
        <w:tc>
          <w:tcPr>
            <w:tcW w:w="720" w:type="dxa"/>
            <w:vAlign w:val="bottom"/>
          </w:tcPr>
          <w:p w:rsidR="00844C5E" w:rsidRPr="00280A74" w:rsidRDefault="00144837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1"/>
            <w:r w:rsidR="00844C5E" w:rsidRPr="00280A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0A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B614AF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Petitioner seeks relief on behalf of the following family or household members:</w:t>
            </w:r>
          </w:p>
        </w:tc>
      </w:tr>
      <w:tr w:rsidR="00844C5E" w:rsidRPr="00280A74" w:rsidTr="005973A7">
        <w:trPr>
          <w:trHeight w:val="288"/>
        </w:trPr>
        <w:tc>
          <w:tcPr>
            <w:tcW w:w="1929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844C5E" w:rsidRPr="00280A74" w:rsidRDefault="00844C5E" w:rsidP="00723931">
            <w:pPr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8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844C5E" w:rsidRPr="00280A74" w:rsidRDefault="00844C5E" w:rsidP="00723931">
            <w:pPr>
              <w:rPr>
                <w:rFonts w:ascii="Arial" w:hAnsi="Arial"/>
                <w:sz w:val="20"/>
              </w:rPr>
            </w:pPr>
          </w:p>
        </w:tc>
        <w:tc>
          <w:tcPr>
            <w:tcW w:w="4255" w:type="dxa"/>
            <w:gridSpan w:val="16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C5E" w:rsidRPr="00280A74" w:rsidRDefault="00844C5E" w:rsidP="005973A7">
            <w:pPr>
              <w:jc w:val="center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sz w:val="20"/>
              </w:rPr>
              <w:t>HOW RELATED TO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844C5E" w:rsidRPr="00280A74" w:rsidRDefault="00844C5E" w:rsidP="00723931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5973A7">
        <w:trPr>
          <w:trHeight w:val="288"/>
        </w:trPr>
        <w:tc>
          <w:tcPr>
            <w:tcW w:w="1929" w:type="dxa"/>
            <w:gridSpan w:val="4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44C5E" w:rsidRPr="00280A74" w:rsidRDefault="00844C5E" w:rsidP="005973A7">
            <w:pPr>
              <w:jc w:val="center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12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C5E" w:rsidRPr="00280A74" w:rsidRDefault="00844C5E" w:rsidP="005973A7">
            <w:pPr>
              <w:jc w:val="center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sz w:val="20"/>
              </w:rPr>
              <w:t>DATE OF BIRTH</w:t>
            </w:r>
          </w:p>
        </w:tc>
        <w:tc>
          <w:tcPr>
            <w:tcW w:w="21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C5E" w:rsidRPr="00280A74" w:rsidRDefault="00844C5E" w:rsidP="005973A7">
            <w:pPr>
              <w:jc w:val="center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sz w:val="20"/>
              </w:rPr>
              <w:t>PETITIONER</w:t>
            </w:r>
          </w:p>
        </w:tc>
        <w:tc>
          <w:tcPr>
            <w:tcW w:w="212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C5E" w:rsidRPr="00280A74" w:rsidRDefault="00844C5E" w:rsidP="005973A7">
            <w:pPr>
              <w:jc w:val="center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sz w:val="20"/>
              </w:rPr>
              <w:t>RESPONDENT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44C5E" w:rsidRPr="00280A74" w:rsidRDefault="00844C5E" w:rsidP="005973A7">
            <w:pPr>
              <w:jc w:val="center"/>
              <w:rPr>
                <w:rFonts w:ascii="Arial" w:hAnsi="Arial"/>
                <w:b/>
                <w:sz w:val="20"/>
              </w:rPr>
            </w:pPr>
            <w:r w:rsidRPr="00280A74">
              <w:rPr>
                <w:rFonts w:ascii="Arial" w:hAnsi="Arial"/>
                <w:b/>
                <w:sz w:val="20"/>
              </w:rPr>
              <w:t>RESIDES WITH</w:t>
            </w:r>
          </w:p>
        </w:tc>
      </w:tr>
      <w:tr w:rsidR="00844C5E" w:rsidRPr="00280A74" w:rsidTr="00484424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844C5E" w:rsidRPr="00280A74" w:rsidTr="00484424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844C5E" w:rsidRPr="00280A74" w:rsidTr="00484424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844C5E" w:rsidRPr="00280A74" w:rsidTr="00484424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484424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844C5E" w:rsidRPr="00280A74" w:rsidTr="005973A7">
        <w:trPr>
          <w:trHeight w:val="144"/>
        </w:trPr>
        <w:tc>
          <w:tcPr>
            <w:tcW w:w="10170" w:type="dxa"/>
            <w:gridSpan w:val="29"/>
            <w:tcBorders>
              <w:top w:val="single" w:sz="24" w:space="0" w:color="auto"/>
            </w:tcBorders>
          </w:tcPr>
          <w:p w:rsidR="00844C5E" w:rsidRPr="00280A74" w:rsidRDefault="00844C5E" w:rsidP="00723931">
            <w:pPr>
              <w:rPr>
                <w:rFonts w:ascii="Arial" w:hAnsi="Arial"/>
                <w:sz w:val="20"/>
              </w:rPr>
            </w:pPr>
          </w:p>
        </w:tc>
      </w:tr>
      <w:tr w:rsidR="00FA153B" w:rsidRPr="00280A74" w:rsidTr="005534A6">
        <w:trPr>
          <w:trHeight w:val="432"/>
        </w:trPr>
        <w:tc>
          <w:tcPr>
            <w:tcW w:w="10170" w:type="dxa"/>
            <w:gridSpan w:val="29"/>
          </w:tcPr>
          <w:p w:rsidR="00FA153B" w:rsidRPr="00280A74" w:rsidRDefault="00FA153B" w:rsidP="00280A74">
            <w:pPr>
              <w:rPr>
                <w:rFonts w:ascii="Arial" w:hAnsi="Arial"/>
                <w:sz w:val="20"/>
              </w:rPr>
            </w:pPr>
          </w:p>
        </w:tc>
      </w:tr>
      <w:tr w:rsidR="00FA153B" w:rsidRPr="00280A74" w:rsidTr="00FA153B">
        <w:trPr>
          <w:trHeight w:val="144"/>
        </w:trPr>
        <w:tc>
          <w:tcPr>
            <w:tcW w:w="720" w:type="dxa"/>
          </w:tcPr>
          <w:p w:rsidR="00FA153B" w:rsidRPr="00280A74" w:rsidRDefault="00FA153B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vAlign w:val="bottom"/>
          </w:tcPr>
          <w:p w:rsidR="00FA153B" w:rsidRPr="00280A74" w:rsidRDefault="00FA153B" w:rsidP="00280A74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E93385">
        <w:trPr>
          <w:trHeight w:val="432"/>
        </w:trPr>
        <w:tc>
          <w:tcPr>
            <w:tcW w:w="720" w:type="dxa"/>
          </w:tcPr>
          <w:p w:rsidR="00844C5E" w:rsidRPr="00280A74" w:rsidRDefault="00844C5E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280A74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Respondent has engaged in the following act(s) of domestic violence</w:t>
            </w:r>
            <w:r w:rsidR="00280A74" w:rsidRPr="00280A74">
              <w:rPr>
                <w:rFonts w:ascii="Arial" w:hAnsi="Arial"/>
                <w:sz w:val="20"/>
              </w:rPr>
              <w:t>:</w:t>
            </w:r>
            <w:r w:rsidRPr="00280A74">
              <w:rPr>
                <w:rFonts w:ascii="Arial" w:hAnsi="Arial"/>
                <w:sz w:val="20"/>
              </w:rPr>
              <w:t xml:space="preserve"> </w:t>
            </w:r>
            <w:r w:rsidR="008A6EC4" w:rsidRPr="00280A74">
              <w:rPr>
                <w:rFonts w:ascii="Arial" w:hAnsi="Arial"/>
                <w:sz w:val="20"/>
              </w:rPr>
              <w:t>(</w:t>
            </w:r>
            <w:r w:rsidR="008A6EC4">
              <w:rPr>
                <w:rFonts w:ascii="Arial" w:hAnsi="Arial"/>
                <w:sz w:val="20"/>
              </w:rPr>
              <w:t>D</w:t>
            </w:r>
            <w:r w:rsidR="008A6EC4" w:rsidRPr="00280A74">
              <w:rPr>
                <w:rFonts w:ascii="Arial" w:hAnsi="Arial"/>
                <w:sz w:val="20"/>
              </w:rPr>
              <w:t>escribe the acts as fully as possible</w:t>
            </w:r>
            <w:r w:rsidR="008A6EC4">
              <w:rPr>
                <w:rFonts w:ascii="Arial" w:hAnsi="Arial"/>
                <w:sz w:val="20"/>
              </w:rPr>
              <w:t xml:space="preserve">. </w:t>
            </w:r>
            <w:r w:rsidR="008A6EC4" w:rsidRPr="00280A74">
              <w:rPr>
                <w:rFonts w:ascii="Arial" w:hAnsi="Arial"/>
                <w:sz w:val="20"/>
              </w:rPr>
              <w:t xml:space="preserve"> </w:t>
            </w:r>
            <w:r w:rsidR="008A6EC4">
              <w:rPr>
                <w:rFonts w:ascii="Arial" w:hAnsi="Arial"/>
                <w:b/>
                <w:sz w:val="20"/>
              </w:rPr>
              <w:t>A</w:t>
            </w:r>
            <w:r w:rsidR="008A6EC4" w:rsidRPr="00280A74">
              <w:rPr>
                <w:rFonts w:ascii="Arial" w:hAnsi="Arial"/>
                <w:b/>
                <w:sz w:val="20"/>
              </w:rPr>
              <w:t>ttach additional pages if necessar</w:t>
            </w:r>
            <w:r w:rsidR="008A6EC4">
              <w:rPr>
                <w:rFonts w:ascii="Arial" w:hAnsi="Arial"/>
                <w:b/>
                <w:sz w:val="20"/>
              </w:rPr>
              <w:t>y.</w:t>
            </w:r>
            <w:r w:rsidR="008A6EC4" w:rsidRPr="00280A74">
              <w:rPr>
                <w:rFonts w:ascii="Arial" w:hAnsi="Arial"/>
                <w:sz w:val="20"/>
              </w:rPr>
              <w:t>)</w:t>
            </w:r>
          </w:p>
        </w:tc>
      </w:tr>
      <w:tr w:rsidR="00844C5E" w:rsidRPr="00280A74" w:rsidTr="00A31335">
        <w:trPr>
          <w:trHeight w:val="288"/>
        </w:trPr>
        <w:tc>
          <w:tcPr>
            <w:tcW w:w="720" w:type="dxa"/>
            <w:vAlign w:val="bottom"/>
          </w:tcPr>
          <w:p w:rsidR="00844C5E" w:rsidRPr="00280A74" w:rsidRDefault="00844C5E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</w:instrText>
            </w:r>
            <w:bookmarkStart w:id="48" w:name="Text40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D97C4D" w:rsidRPr="00280A74" w:rsidTr="00A31335">
        <w:trPr>
          <w:trHeight w:val="288"/>
        </w:trPr>
        <w:tc>
          <w:tcPr>
            <w:tcW w:w="720" w:type="dxa"/>
            <w:vAlign w:val="bottom"/>
          </w:tcPr>
          <w:p w:rsidR="00D97C4D" w:rsidRPr="00280A74" w:rsidRDefault="00D97C4D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C4D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AC6BAA" w:rsidRPr="00280A74" w:rsidTr="00A31335">
        <w:trPr>
          <w:trHeight w:val="288"/>
        </w:trPr>
        <w:tc>
          <w:tcPr>
            <w:tcW w:w="720" w:type="dxa"/>
            <w:vAlign w:val="bottom"/>
          </w:tcPr>
          <w:p w:rsidR="00AC6BAA" w:rsidRPr="00280A74" w:rsidRDefault="00AC6BAA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BAA" w:rsidRPr="009C4F19" w:rsidRDefault="00144837" w:rsidP="00A31335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844C5E" w:rsidRPr="00280A74" w:rsidTr="00280A74">
        <w:trPr>
          <w:trHeight w:val="288"/>
        </w:trPr>
        <w:tc>
          <w:tcPr>
            <w:tcW w:w="720" w:type="dxa"/>
            <w:vAlign w:val="bottom"/>
          </w:tcPr>
          <w:p w:rsidR="00844C5E" w:rsidRPr="00280A74" w:rsidRDefault="00844C5E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tcBorders>
              <w:top w:val="single" w:sz="4" w:space="0" w:color="auto"/>
            </w:tcBorders>
          </w:tcPr>
          <w:p w:rsidR="00844C5E" w:rsidRPr="00E93385" w:rsidRDefault="00844C5E" w:rsidP="00723931">
            <w:pPr>
              <w:rPr>
                <w:rFonts w:ascii="Arial" w:hAnsi="Arial"/>
                <w:sz w:val="20"/>
              </w:rPr>
            </w:pPr>
          </w:p>
        </w:tc>
      </w:tr>
      <w:tr w:rsidR="0032239B" w:rsidRPr="00280A74" w:rsidTr="008A6EC4">
        <w:trPr>
          <w:trHeight w:val="288"/>
        </w:trPr>
        <w:tc>
          <w:tcPr>
            <w:tcW w:w="720" w:type="dxa"/>
          </w:tcPr>
          <w:p w:rsidR="0032239B" w:rsidRPr="00280A74" w:rsidRDefault="0032239B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450" w:type="dxa"/>
            <w:gridSpan w:val="28"/>
            <w:vAlign w:val="bottom"/>
          </w:tcPr>
          <w:p w:rsidR="0032239B" w:rsidRPr="00280A74" w:rsidRDefault="0032239B" w:rsidP="008B0111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Petitioner requests that the Court grant relief under R.C. 3113.3</w:t>
            </w:r>
            <w:r w:rsidR="00E93385">
              <w:rPr>
                <w:rFonts w:ascii="Arial" w:hAnsi="Arial" w:cs="Arial"/>
                <w:sz w:val="20"/>
                <w:szCs w:val="20"/>
              </w:rPr>
              <w:t>1 to protect the Petitioner and/</w:t>
            </w:r>
            <w:r w:rsidRPr="00280A74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8A6EC4" w:rsidRPr="00280A74">
              <w:rPr>
                <w:rFonts w:ascii="Arial" w:hAnsi="Arial" w:cs="Arial"/>
                <w:sz w:val="20"/>
                <w:szCs w:val="20"/>
              </w:rPr>
              <w:t>family or household members named in this Petition from domestic violence by granting a civil protection order that:</w:t>
            </w:r>
          </w:p>
        </w:tc>
      </w:tr>
      <w:tr w:rsidR="00844C5E" w:rsidRPr="00280A74" w:rsidTr="008A6EC4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2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(a)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E93385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Directs Respondent to </w:t>
            </w:r>
            <w:r w:rsidR="00E93385" w:rsidRPr="00280A74">
              <w:rPr>
                <w:rFonts w:ascii="Arial" w:hAnsi="Arial"/>
                <w:sz w:val="20"/>
              </w:rPr>
              <w:t xml:space="preserve">not </w:t>
            </w:r>
            <w:r w:rsidRPr="00280A74">
              <w:rPr>
                <w:rFonts w:ascii="Arial" w:hAnsi="Arial"/>
                <w:sz w:val="20"/>
              </w:rPr>
              <w:t xml:space="preserve">abuse Petitioner and the family or household members named in this </w:t>
            </w:r>
            <w:r w:rsidR="008A6EC4" w:rsidRPr="00280A74">
              <w:rPr>
                <w:rFonts w:ascii="Arial" w:hAnsi="Arial"/>
                <w:sz w:val="20"/>
              </w:rPr>
              <w:t xml:space="preserve">Petition by harming, attempting to harm, threatening, following, stalking, harassing, </w:t>
            </w:r>
            <w:r w:rsidR="008A6EC4" w:rsidRPr="00280A74">
              <w:rPr>
                <w:rFonts w:ascii="Arial" w:hAnsi="Arial"/>
                <w:sz w:val="20"/>
                <w:szCs w:val="20"/>
              </w:rPr>
              <w:t>forcing sexual relations upon them, or by committing sexually oriented offenses against them</w:t>
            </w:r>
            <w:r w:rsidR="008A6EC4" w:rsidRPr="00280A74">
              <w:rPr>
                <w:rFonts w:ascii="Arial" w:hAnsi="Arial"/>
                <w:sz w:val="20"/>
              </w:rPr>
              <w:t>.</w:t>
            </w:r>
          </w:p>
        </w:tc>
      </w:tr>
      <w:tr w:rsidR="00844C5E" w:rsidRPr="00280A74" w:rsidTr="008A6EC4">
        <w:trPr>
          <w:trHeight w:val="144"/>
        </w:trPr>
        <w:tc>
          <w:tcPr>
            <w:tcW w:w="1350" w:type="dxa"/>
            <w:gridSpan w:val="3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3"/>
            <w:r w:rsidR="009C4F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(b)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5E60F0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Requires Respondent to leave and not return to or interfere with the following residence and        </w:t>
            </w:r>
            <w:r w:rsidR="008A6EC4" w:rsidRPr="00280A74">
              <w:rPr>
                <w:rFonts w:ascii="Arial" w:hAnsi="Arial"/>
                <w:sz w:val="20"/>
              </w:rPr>
              <w:t>grants Petitioner exclusive possession of the residence:</w:t>
            </w:r>
          </w:p>
        </w:tc>
      </w:tr>
      <w:tr w:rsidR="008A6EC4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8A6EC4" w:rsidRPr="00280A74" w:rsidRDefault="008A6EC4" w:rsidP="005973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bottom w:val="single" w:sz="4" w:space="0" w:color="auto"/>
            </w:tcBorders>
            <w:vAlign w:val="bottom"/>
          </w:tcPr>
          <w:p w:rsidR="008A6EC4" w:rsidRPr="009C4F19" w:rsidRDefault="00144837" w:rsidP="008A4DF9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</w:instrText>
            </w:r>
            <w:bookmarkStart w:id="68" w:name="Text58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844C5E" w:rsidRPr="00280A74" w:rsidRDefault="00844C5E" w:rsidP="005973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844C5E" w:rsidRPr="00280A74" w:rsidTr="00E93385">
        <w:trPr>
          <w:trHeight w:val="144"/>
        </w:trPr>
        <w:tc>
          <w:tcPr>
            <w:tcW w:w="1350" w:type="dxa"/>
            <w:gridSpan w:val="3"/>
            <w:vAlign w:val="bottom"/>
          </w:tcPr>
          <w:p w:rsidR="00844C5E" w:rsidRPr="00280A74" w:rsidRDefault="00844C5E" w:rsidP="005973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top w:val="single" w:sz="4" w:space="0" w:color="auto"/>
            </w:tcBorders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4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(c)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E93385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Divides household and family personal property and directs Respondent to </w:t>
            </w:r>
            <w:r w:rsidR="00E93385" w:rsidRPr="00280A74">
              <w:rPr>
                <w:rFonts w:ascii="Arial" w:hAnsi="Arial"/>
                <w:sz w:val="20"/>
              </w:rPr>
              <w:t xml:space="preserve">not </w:t>
            </w:r>
            <w:r w:rsidRPr="00280A74">
              <w:rPr>
                <w:rFonts w:ascii="Arial" w:hAnsi="Arial"/>
                <w:sz w:val="20"/>
              </w:rPr>
              <w:t xml:space="preserve">remove, damage, </w:t>
            </w:r>
            <w:r w:rsidR="008A6EC4" w:rsidRPr="00280A74">
              <w:rPr>
                <w:rFonts w:ascii="Arial" w:hAnsi="Arial"/>
                <w:sz w:val="20"/>
              </w:rPr>
              <w:t>hide, or dispose of any property or funds that Petitioner owns or possesses.</w:t>
            </w:r>
          </w:p>
        </w:tc>
      </w:tr>
      <w:tr w:rsidR="00844C5E" w:rsidRPr="00280A74" w:rsidTr="008A6EC4">
        <w:trPr>
          <w:trHeight w:val="144"/>
        </w:trPr>
        <w:tc>
          <w:tcPr>
            <w:tcW w:w="1350" w:type="dxa"/>
            <w:gridSpan w:val="3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5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(d)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5E60F0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Temporarily allocates parental rights and responsibilities for the care of the following minor </w:t>
            </w:r>
            <w:r w:rsidR="008A6EC4" w:rsidRPr="00280A74">
              <w:rPr>
                <w:rFonts w:ascii="Arial" w:hAnsi="Arial"/>
                <w:sz w:val="20"/>
              </w:rPr>
              <w:t>children and suspends Respondent’s visitation rights until a full hearing is held (include names and birth dates of the minor children):</w:t>
            </w:r>
          </w:p>
        </w:tc>
      </w:tr>
      <w:tr w:rsidR="008A6EC4" w:rsidRPr="00280A74" w:rsidTr="00E93385">
        <w:trPr>
          <w:trHeight w:val="288"/>
        </w:trPr>
        <w:tc>
          <w:tcPr>
            <w:tcW w:w="1350" w:type="dxa"/>
            <w:gridSpan w:val="3"/>
          </w:tcPr>
          <w:p w:rsidR="008A6EC4" w:rsidRPr="00280A74" w:rsidRDefault="008A6EC4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bottom w:val="single" w:sz="4" w:space="0" w:color="auto"/>
            </w:tcBorders>
            <w:vAlign w:val="bottom"/>
          </w:tcPr>
          <w:p w:rsidR="008A6EC4" w:rsidRPr="009C4F19" w:rsidRDefault="00144837" w:rsidP="008A4DF9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844C5E" w:rsidRPr="00280A74" w:rsidTr="00E93385">
        <w:trPr>
          <w:trHeight w:val="144"/>
        </w:trPr>
        <w:tc>
          <w:tcPr>
            <w:tcW w:w="1350" w:type="dxa"/>
            <w:gridSpan w:val="3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top w:val="single" w:sz="4" w:space="0" w:color="auto"/>
            </w:tcBorders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6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(e)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C349D3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Establishes temporary visitation rights with the following minor children and requires visitation to </w:t>
            </w:r>
            <w:r w:rsidR="008A6EC4" w:rsidRPr="00280A74">
              <w:rPr>
                <w:rFonts w:ascii="Arial" w:hAnsi="Arial"/>
                <w:sz w:val="20"/>
              </w:rPr>
              <w:t xml:space="preserve">be supervised or occur under such conditions that the Court determines will </w:t>
            </w:r>
            <w:r w:rsidR="00C349D3">
              <w:rPr>
                <w:rFonts w:ascii="Arial" w:hAnsi="Arial"/>
                <w:sz w:val="20"/>
              </w:rPr>
              <w:t>e</w:t>
            </w:r>
            <w:r w:rsidR="008A6EC4" w:rsidRPr="00280A74">
              <w:rPr>
                <w:rFonts w:ascii="Arial" w:hAnsi="Arial"/>
                <w:sz w:val="20"/>
              </w:rPr>
              <w:t>nsure the safety of Petitioner and the minor children (include names and birth dates of the minor children):</w:t>
            </w:r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844C5E" w:rsidRPr="00280A74" w:rsidRDefault="00844C5E" w:rsidP="005973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5E60F0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8A6EC4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8A6EC4" w:rsidRPr="00280A74" w:rsidRDefault="008A6EC4" w:rsidP="005973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EC4" w:rsidRPr="009C4F19" w:rsidRDefault="00144837" w:rsidP="005E60F0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8A6EC4" w:rsidRPr="00280A74" w:rsidTr="00E93385">
        <w:trPr>
          <w:trHeight w:val="144"/>
        </w:trPr>
        <w:tc>
          <w:tcPr>
            <w:tcW w:w="1350" w:type="dxa"/>
            <w:gridSpan w:val="3"/>
            <w:vAlign w:val="bottom"/>
          </w:tcPr>
          <w:p w:rsidR="008A6EC4" w:rsidRPr="00280A74" w:rsidRDefault="008A6EC4" w:rsidP="005973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top w:val="single" w:sz="4" w:space="0" w:color="auto"/>
            </w:tcBorders>
            <w:vAlign w:val="bottom"/>
          </w:tcPr>
          <w:p w:rsidR="008A6EC4" w:rsidRPr="00280A74" w:rsidRDefault="008A6EC4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432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(f)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3D7BA2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Requires Respondent to provide financial support for Petitioner and the other family or household </w:t>
            </w:r>
            <w:r w:rsidR="008A6EC4" w:rsidRPr="00280A74">
              <w:rPr>
                <w:rFonts w:ascii="Arial" w:hAnsi="Arial"/>
                <w:sz w:val="20"/>
              </w:rPr>
              <w:lastRenderedPageBreak/>
              <w:t>members named in this Petition.</w:t>
            </w:r>
          </w:p>
        </w:tc>
      </w:tr>
      <w:tr w:rsidR="00844C5E" w:rsidRPr="00280A74" w:rsidTr="008A6EC4">
        <w:trPr>
          <w:trHeight w:val="144"/>
        </w:trPr>
        <w:tc>
          <w:tcPr>
            <w:tcW w:w="1350" w:type="dxa"/>
            <w:gridSpan w:val="3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8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(g)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3D7BA2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Requires Respondent to complete batterer counseling, substance abuse counseling, or other </w:t>
            </w:r>
            <w:r w:rsidR="008A6EC4" w:rsidRPr="00280A74">
              <w:rPr>
                <w:rFonts w:ascii="Arial" w:hAnsi="Arial"/>
                <w:sz w:val="20"/>
              </w:rPr>
              <w:t>counseling as determined necessary by the Court.</w:t>
            </w:r>
          </w:p>
        </w:tc>
      </w:tr>
      <w:tr w:rsidR="00844C5E" w:rsidRPr="00280A74" w:rsidTr="00FA153B">
        <w:trPr>
          <w:trHeight w:val="144"/>
        </w:trPr>
        <w:tc>
          <w:tcPr>
            <w:tcW w:w="1350" w:type="dxa"/>
            <w:gridSpan w:val="3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1350" w:type="dxa"/>
            <w:gridSpan w:val="3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9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(h)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767813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Requires Respondent to refrain from entering, approaching, or </w:t>
            </w:r>
            <w:r w:rsidRPr="008A6EC4">
              <w:rPr>
                <w:rFonts w:ascii="Arial" w:hAnsi="Arial"/>
                <w:sz w:val="20"/>
              </w:rPr>
              <w:t>contacting (</w:t>
            </w:r>
            <w:r w:rsidR="00767813" w:rsidRPr="008A6EC4">
              <w:rPr>
                <w:rFonts w:ascii="Arial" w:hAnsi="Arial"/>
                <w:sz w:val="20"/>
              </w:rPr>
              <w:t>by any means)</w:t>
            </w:r>
            <w:r w:rsidR="00767813" w:rsidRPr="00280A74">
              <w:rPr>
                <w:rFonts w:ascii="Arial" w:hAnsi="Arial"/>
                <w:sz w:val="20"/>
              </w:rPr>
              <w:t xml:space="preserve"> the</w:t>
            </w:r>
            <w:r w:rsidR="008A6EC4" w:rsidRPr="008A6EC4">
              <w:rPr>
                <w:rFonts w:ascii="Arial" w:hAnsi="Arial"/>
                <w:sz w:val="20"/>
              </w:rPr>
              <w:t xml:space="preserve"> residence, school, business, and place of employment of or approaching or contacting (by any means) Petitioner and the family or household members named in this Petition.</w:t>
            </w:r>
          </w:p>
        </w:tc>
      </w:tr>
      <w:tr w:rsidR="00844C5E" w:rsidRPr="00280A74" w:rsidTr="008A6EC4">
        <w:trPr>
          <w:trHeight w:val="144"/>
        </w:trPr>
        <w:tc>
          <w:tcPr>
            <w:tcW w:w="1350" w:type="dxa"/>
            <w:gridSpan w:val="3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1350" w:type="dxa"/>
            <w:gridSpan w:val="3"/>
            <w:vAlign w:val="bottom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0"/>
            <w:r w:rsidR="009C4F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(i)</w:t>
            </w: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C2144C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Requires Respondent to permit Petitioner or other family or household member to have exclusive </w:t>
            </w:r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  <w:gridSpan w:val="11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use of the following motor vehicle:</w:t>
            </w:r>
          </w:p>
        </w:tc>
        <w:tc>
          <w:tcPr>
            <w:tcW w:w="5580" w:type="dxa"/>
            <w:gridSpan w:val="15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1" w:name="Text64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844C5E" w:rsidRPr="00280A74" w:rsidTr="008A6EC4">
        <w:trPr>
          <w:trHeight w:val="144"/>
        </w:trPr>
        <w:tc>
          <w:tcPr>
            <w:tcW w:w="1350" w:type="dxa"/>
            <w:gridSpan w:val="3"/>
            <w:vAlign w:val="bottom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1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C5E" w:rsidRPr="00280A74">
              <w:rPr>
                <w:rFonts w:ascii="Arial" w:hAnsi="Arial"/>
                <w:sz w:val="20"/>
              </w:rPr>
              <w:t>(j)</w:t>
            </w:r>
          </w:p>
        </w:tc>
        <w:tc>
          <w:tcPr>
            <w:tcW w:w="4140" w:type="dxa"/>
            <w:gridSpan w:val="16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>Includes the following additional provisions: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vAlign w:val="bottom"/>
          </w:tcPr>
          <w:p w:rsidR="00844C5E" w:rsidRPr="009C4F19" w:rsidRDefault="000333B3" w:rsidP="008A4DF9">
            <w:pPr>
              <w:rPr>
                <w:rFonts w:ascii="Arial" w:hAnsi="Arial"/>
                <w:sz w:val="18"/>
                <w:szCs w:val="18"/>
              </w:rPr>
            </w:pPr>
            <w:r w:rsidRPr="00280A74">
              <w:rPr>
                <w:rFonts w:ascii="Arial" w:hAnsi="Arial"/>
                <w:sz w:val="20"/>
              </w:rPr>
              <w:t xml:space="preserve"> </w:t>
            </w:r>
            <w:r w:rsidR="00144837"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44837" w:rsidRPr="009C4F19">
              <w:rPr>
                <w:rFonts w:ascii="Arial" w:hAnsi="Arial"/>
                <w:sz w:val="18"/>
                <w:szCs w:val="18"/>
              </w:rPr>
            </w:r>
            <w:r w:rsidR="00144837"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44837"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844C5E" w:rsidRPr="00280A74" w:rsidTr="00E93385">
        <w:trPr>
          <w:trHeight w:val="288"/>
        </w:trPr>
        <w:tc>
          <w:tcPr>
            <w:tcW w:w="1350" w:type="dxa"/>
            <w:gridSpan w:val="3"/>
            <w:vAlign w:val="bottom"/>
          </w:tcPr>
          <w:p w:rsidR="00844C5E" w:rsidRPr="00280A74" w:rsidRDefault="00844C5E" w:rsidP="005973A7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26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333B3" w:rsidRPr="00280A74" w:rsidTr="00767813">
        <w:trPr>
          <w:trHeight w:val="144"/>
        </w:trPr>
        <w:tc>
          <w:tcPr>
            <w:tcW w:w="720" w:type="dxa"/>
            <w:vAlign w:val="bottom"/>
          </w:tcPr>
          <w:p w:rsidR="000333B3" w:rsidRPr="00280A74" w:rsidRDefault="000333B3" w:rsidP="00597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vAlign w:val="bottom"/>
          </w:tcPr>
          <w:p w:rsidR="000333B3" w:rsidRPr="00280A74" w:rsidRDefault="000333B3" w:rsidP="00C2144C">
            <w:pPr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720" w:type="dxa"/>
          </w:tcPr>
          <w:p w:rsidR="00844C5E" w:rsidRPr="00280A74" w:rsidRDefault="00144837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2"/>
            <w:r w:rsidR="00A313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B41FB">
              <w:rPr>
                <w:rFonts w:ascii="Arial" w:hAnsi="Arial" w:cs="Arial"/>
                <w:sz w:val="20"/>
                <w:szCs w:val="20"/>
              </w:rPr>
            </w:r>
            <w:r w:rsidR="003B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="00844C5E" w:rsidRPr="00280A74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C2144C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Petitioner further requests that the Court issue an </w:t>
            </w:r>
            <w:r w:rsidRPr="00280A74">
              <w:rPr>
                <w:rFonts w:ascii="Arial" w:hAnsi="Arial"/>
                <w:i/>
                <w:sz w:val="20"/>
              </w:rPr>
              <w:t>ex parte</w:t>
            </w:r>
            <w:r w:rsidRPr="00280A74">
              <w:rPr>
                <w:rFonts w:ascii="Arial" w:hAnsi="Arial"/>
                <w:sz w:val="20"/>
              </w:rPr>
              <w:t xml:space="preserve"> (emergency) protection order under R.C. </w:t>
            </w:r>
            <w:r w:rsidR="008A6EC4" w:rsidRPr="00280A74">
              <w:rPr>
                <w:rFonts w:ascii="Arial" w:hAnsi="Arial"/>
                <w:sz w:val="20"/>
              </w:rPr>
              <w:t>3113.31(D) and (E) and this Petition.</w:t>
            </w:r>
          </w:p>
        </w:tc>
      </w:tr>
      <w:tr w:rsidR="00844C5E" w:rsidRPr="00280A74" w:rsidTr="008A6EC4">
        <w:trPr>
          <w:trHeight w:val="144"/>
        </w:trPr>
        <w:tc>
          <w:tcPr>
            <w:tcW w:w="720" w:type="dxa"/>
          </w:tcPr>
          <w:p w:rsidR="00844C5E" w:rsidRPr="00280A74" w:rsidRDefault="00844C5E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8A4DF9">
            <w:pPr>
              <w:rPr>
                <w:rFonts w:ascii="Arial" w:hAnsi="Arial"/>
                <w:sz w:val="20"/>
                <w:u w:val="single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720" w:type="dxa"/>
          </w:tcPr>
          <w:p w:rsidR="00844C5E" w:rsidRPr="00280A74" w:rsidRDefault="00844C5E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C2144C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Petitioner further requests that the Court issue no mutual protection orders or other orders against </w:t>
            </w:r>
            <w:r w:rsidR="008A6EC4" w:rsidRPr="00280A74">
              <w:rPr>
                <w:rFonts w:ascii="Arial" w:hAnsi="Arial"/>
                <w:sz w:val="20"/>
              </w:rPr>
              <w:t xml:space="preserve">Petitioner unless all of the conditions of </w:t>
            </w:r>
            <w:r w:rsidR="008A6EC4" w:rsidRPr="00280A74">
              <w:rPr>
                <w:rFonts w:ascii="Arial" w:hAnsi="Arial"/>
                <w:sz w:val="20"/>
                <w:szCs w:val="20"/>
              </w:rPr>
              <w:t xml:space="preserve">R.C. </w:t>
            </w:r>
            <w:r w:rsidR="008A6EC4" w:rsidRPr="00280A74">
              <w:rPr>
                <w:rFonts w:ascii="Arial" w:hAnsi="Arial"/>
                <w:sz w:val="20"/>
              </w:rPr>
              <w:t>3113.31(E</w:t>
            </w:r>
            <w:proofErr w:type="gramStart"/>
            <w:r w:rsidR="008A6EC4" w:rsidRPr="00280A74">
              <w:rPr>
                <w:rFonts w:ascii="Arial" w:hAnsi="Arial"/>
                <w:sz w:val="20"/>
              </w:rPr>
              <w:t>)(</w:t>
            </w:r>
            <w:proofErr w:type="gramEnd"/>
            <w:r w:rsidR="008A6EC4" w:rsidRPr="00280A74">
              <w:rPr>
                <w:rFonts w:ascii="Arial" w:hAnsi="Arial"/>
                <w:sz w:val="20"/>
              </w:rPr>
              <w:t>4) are met.</w:t>
            </w:r>
          </w:p>
        </w:tc>
      </w:tr>
      <w:tr w:rsidR="00844C5E" w:rsidRPr="00280A74" w:rsidTr="008A6EC4">
        <w:trPr>
          <w:trHeight w:val="144"/>
        </w:trPr>
        <w:tc>
          <w:tcPr>
            <w:tcW w:w="10170" w:type="dxa"/>
            <w:gridSpan w:val="29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720" w:type="dxa"/>
          </w:tcPr>
          <w:p w:rsidR="00844C5E" w:rsidRPr="00280A74" w:rsidRDefault="00844C5E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E264BC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Petitioner further requests that if Petitioner has a victim advocate, the Court permit the victim advocate </w:t>
            </w:r>
            <w:r w:rsidR="008A6EC4" w:rsidRPr="00280A74">
              <w:rPr>
                <w:rFonts w:ascii="Arial" w:hAnsi="Arial"/>
                <w:sz w:val="20"/>
              </w:rPr>
              <w:t>to accompany Petitioner at all stages of these proceedings as required by R.C. 3113.31(M).</w:t>
            </w:r>
          </w:p>
        </w:tc>
      </w:tr>
      <w:tr w:rsidR="00844C5E" w:rsidRPr="00280A74" w:rsidTr="008A6EC4">
        <w:trPr>
          <w:trHeight w:val="144"/>
        </w:trPr>
        <w:tc>
          <w:tcPr>
            <w:tcW w:w="10170" w:type="dxa"/>
            <w:gridSpan w:val="29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720" w:type="dxa"/>
          </w:tcPr>
          <w:p w:rsidR="00844C5E" w:rsidRPr="00280A74" w:rsidRDefault="00844C5E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E264BC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Petitioner further requests that the Court grant such other relief as the Court considers equitable and </w:t>
            </w:r>
            <w:r w:rsidR="008A6EC4" w:rsidRPr="00280A74">
              <w:rPr>
                <w:rFonts w:ascii="Arial" w:hAnsi="Arial"/>
                <w:sz w:val="20"/>
              </w:rPr>
              <w:t>fair.</w:t>
            </w:r>
          </w:p>
        </w:tc>
      </w:tr>
      <w:tr w:rsidR="00844C5E" w:rsidRPr="00280A74" w:rsidTr="008A6EC4">
        <w:trPr>
          <w:trHeight w:val="144"/>
        </w:trPr>
        <w:tc>
          <w:tcPr>
            <w:tcW w:w="10170" w:type="dxa"/>
            <w:gridSpan w:val="29"/>
          </w:tcPr>
          <w:p w:rsidR="00844C5E" w:rsidRPr="00280A74" w:rsidRDefault="00844C5E" w:rsidP="008A6EC4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844C5E" w:rsidRPr="00280A74" w:rsidTr="008A6EC4">
        <w:trPr>
          <w:trHeight w:val="288"/>
        </w:trPr>
        <w:tc>
          <w:tcPr>
            <w:tcW w:w="720" w:type="dxa"/>
          </w:tcPr>
          <w:p w:rsidR="00844C5E" w:rsidRPr="00280A74" w:rsidRDefault="00844C5E" w:rsidP="008A6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450" w:type="dxa"/>
            <w:gridSpan w:val="28"/>
            <w:vAlign w:val="bottom"/>
          </w:tcPr>
          <w:p w:rsidR="00844C5E" w:rsidRPr="00280A74" w:rsidRDefault="00844C5E" w:rsidP="00E264BC">
            <w:pPr>
              <w:rPr>
                <w:rFonts w:ascii="Arial" w:hAnsi="Arial"/>
                <w:sz w:val="20"/>
              </w:rPr>
            </w:pPr>
            <w:r w:rsidRPr="00280A74">
              <w:rPr>
                <w:rFonts w:ascii="Arial" w:hAnsi="Arial"/>
                <w:sz w:val="20"/>
              </w:rPr>
              <w:t xml:space="preserve">Petitioner lists here all present court cases and pertinent past court cases (including civil, criminal, </w:t>
            </w:r>
            <w:r w:rsidR="008A6EC4" w:rsidRPr="00280A74">
              <w:rPr>
                <w:rFonts w:ascii="Arial" w:hAnsi="Arial"/>
                <w:sz w:val="20"/>
              </w:rPr>
              <w:t>divorce, juvenile, custody, visitation, and bankruptcy cases) that relate to the Respondent, you, your children, your family, or your household members:</w:t>
            </w:r>
          </w:p>
        </w:tc>
      </w:tr>
      <w:tr w:rsidR="00844C5E" w:rsidRPr="00280A74" w:rsidTr="005973A7">
        <w:trPr>
          <w:trHeight w:val="288"/>
        </w:trPr>
        <w:tc>
          <w:tcPr>
            <w:tcW w:w="1929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C5E" w:rsidRPr="00280A74" w:rsidRDefault="00844C5E" w:rsidP="0059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CASE NAME</w:t>
            </w:r>
          </w:p>
        </w:tc>
        <w:tc>
          <w:tcPr>
            <w:tcW w:w="2128" w:type="dxa"/>
            <w:gridSpan w:val="8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C5E" w:rsidRPr="00280A74" w:rsidRDefault="00844C5E" w:rsidP="0059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CASE NUMBER</w:t>
            </w:r>
          </w:p>
        </w:tc>
        <w:tc>
          <w:tcPr>
            <w:tcW w:w="2127" w:type="dxa"/>
            <w:gridSpan w:val="10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C5E" w:rsidRPr="00280A74" w:rsidRDefault="00844C5E" w:rsidP="0059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COURT/COUNTY</w:t>
            </w:r>
          </w:p>
        </w:tc>
        <w:tc>
          <w:tcPr>
            <w:tcW w:w="2128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C5E" w:rsidRPr="00280A74" w:rsidRDefault="00844C5E" w:rsidP="0059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TYPE OF CASE</w:t>
            </w:r>
          </w:p>
        </w:tc>
        <w:tc>
          <w:tcPr>
            <w:tcW w:w="185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44C5E" w:rsidRPr="00280A74" w:rsidRDefault="00844C5E" w:rsidP="00597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74">
              <w:rPr>
                <w:rFonts w:ascii="Arial" w:hAnsi="Arial" w:cs="Arial"/>
                <w:b/>
                <w:sz w:val="20"/>
                <w:szCs w:val="20"/>
              </w:rPr>
              <w:t>RESULT OF CASE</w:t>
            </w:r>
          </w:p>
        </w:tc>
      </w:tr>
      <w:tr w:rsidR="00844C5E" w:rsidRPr="00280A74" w:rsidTr="005973A7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6" w:name="Text67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7" w:name="Text71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9" w:name="Text79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844C5E" w:rsidRPr="00280A74" w:rsidTr="005973A7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1" w:name="Text68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2" w:name="Text72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3" w:name="Text76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4" w:name="Text80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5" w:name="Text84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844C5E" w:rsidRPr="00280A74" w:rsidTr="005973A7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6" w:name="Text69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8" w:name="Text77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0" w:name="Text85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844C5E" w:rsidRPr="00280A74" w:rsidTr="005973A7">
        <w:trPr>
          <w:trHeight w:val="288"/>
        </w:trPr>
        <w:tc>
          <w:tcPr>
            <w:tcW w:w="192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1" w:name="Text70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2128" w:type="dxa"/>
            <w:gridSpan w:val="8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2" w:name="Text74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127" w:type="dxa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3" w:name="Text78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128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4" w:name="Text82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44C5E" w:rsidRPr="009C4F19" w:rsidRDefault="00144837" w:rsidP="008A4DF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5" w:name="Text86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844C5E" w:rsidRPr="00280A74" w:rsidTr="005973A7">
        <w:trPr>
          <w:trHeight w:val="144"/>
        </w:trPr>
        <w:tc>
          <w:tcPr>
            <w:tcW w:w="10170" w:type="dxa"/>
            <w:gridSpan w:val="29"/>
            <w:tcBorders>
              <w:top w:val="single" w:sz="24" w:space="0" w:color="auto"/>
            </w:tcBorders>
            <w:vAlign w:val="bottom"/>
          </w:tcPr>
          <w:p w:rsidR="00844C5E" w:rsidRPr="00280A74" w:rsidRDefault="00844C5E" w:rsidP="008A4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5973A7">
        <w:trPr>
          <w:trHeight w:val="288"/>
        </w:trPr>
        <w:tc>
          <w:tcPr>
            <w:tcW w:w="10170" w:type="dxa"/>
            <w:gridSpan w:val="29"/>
            <w:vAlign w:val="bottom"/>
          </w:tcPr>
          <w:p w:rsidR="00844C5E" w:rsidRPr="00280A74" w:rsidRDefault="00844C5E" w:rsidP="0005749D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/>
                <w:b/>
                <w:sz w:val="20"/>
                <w:szCs w:val="20"/>
              </w:rPr>
              <w:t xml:space="preserve">I hereby swear or affirm that the answers above are true, complete, and accurate to the best of my </w:t>
            </w:r>
            <w:r w:rsidR="008A6EC4" w:rsidRPr="00280A74">
              <w:rPr>
                <w:rFonts w:ascii="Arial" w:hAnsi="Arial"/>
                <w:b/>
                <w:sz w:val="20"/>
                <w:szCs w:val="20"/>
              </w:rPr>
              <w:t>knowledge.  I understand that falsification of this document may result in a contempt of court finding against me which could result in a jail sentence and fine, and that falsification of this document may also subject me to criminal penalties for perjury under R.C.</w:t>
            </w:r>
            <w:r w:rsidR="008A6EC4" w:rsidRPr="00280A74">
              <w:rPr>
                <w:rFonts w:ascii="Arial" w:hAnsi="Arial"/>
                <w:sz w:val="20"/>
                <w:szCs w:val="20"/>
              </w:rPr>
              <w:t xml:space="preserve"> </w:t>
            </w:r>
            <w:r w:rsidR="008A6EC4" w:rsidRPr="00280A74">
              <w:rPr>
                <w:rFonts w:ascii="Arial" w:hAnsi="Arial"/>
                <w:b/>
                <w:sz w:val="20"/>
                <w:szCs w:val="20"/>
              </w:rPr>
              <w:t>2921.11.</w:t>
            </w:r>
          </w:p>
        </w:tc>
      </w:tr>
      <w:tr w:rsidR="00767813" w:rsidRPr="00280A74" w:rsidTr="008A6EC4">
        <w:trPr>
          <w:trHeight w:val="144"/>
        </w:trPr>
        <w:tc>
          <w:tcPr>
            <w:tcW w:w="10170" w:type="dxa"/>
            <w:gridSpan w:val="29"/>
            <w:vAlign w:val="bottom"/>
          </w:tcPr>
          <w:p w:rsidR="00767813" w:rsidRPr="00767813" w:rsidRDefault="00767813" w:rsidP="000F1E4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44C5E" w:rsidRPr="00280A74" w:rsidTr="005973A7">
        <w:trPr>
          <w:trHeight w:val="288"/>
        </w:trPr>
        <w:tc>
          <w:tcPr>
            <w:tcW w:w="10170" w:type="dxa"/>
            <w:gridSpan w:val="29"/>
            <w:vAlign w:val="bottom"/>
          </w:tcPr>
          <w:p w:rsidR="00844C5E" w:rsidRPr="00767813" w:rsidRDefault="00844C5E" w:rsidP="000F1E4C">
            <w:pPr>
              <w:rPr>
                <w:rFonts w:ascii="Arial" w:hAnsi="Arial"/>
                <w:b/>
                <w:sz w:val="20"/>
                <w:szCs w:val="20"/>
              </w:rPr>
            </w:pPr>
            <w:r w:rsidRPr="00767813">
              <w:rPr>
                <w:rFonts w:ascii="Arial" w:hAnsi="Arial" w:cs="Arial"/>
                <w:b/>
                <w:sz w:val="20"/>
              </w:rPr>
              <w:t>DO NOT SIGN THIS FORM UNLESS YOU ARE IN FRONT OF THE PERSON WHO WILL NOTARIZE THE</w:t>
            </w:r>
            <w:r w:rsidR="00767813" w:rsidRPr="00767813">
              <w:rPr>
                <w:rFonts w:ascii="Arial" w:hAnsi="Arial" w:cs="Arial"/>
                <w:b/>
                <w:sz w:val="20"/>
              </w:rPr>
              <w:t xml:space="preserve"> PETITON FOR YOU.</w:t>
            </w:r>
          </w:p>
        </w:tc>
      </w:tr>
      <w:tr w:rsidR="00FA153B" w:rsidRPr="00280A74" w:rsidTr="008A6EC4">
        <w:trPr>
          <w:trHeight w:val="144"/>
        </w:trPr>
        <w:tc>
          <w:tcPr>
            <w:tcW w:w="10170" w:type="dxa"/>
            <w:gridSpan w:val="29"/>
            <w:vAlign w:val="bottom"/>
          </w:tcPr>
          <w:p w:rsidR="00FA153B" w:rsidRPr="00280A74" w:rsidRDefault="00FA153B" w:rsidP="00E303D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5973A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  <w:r w:rsidRPr="00280A74">
              <w:rPr>
                <w:rFonts w:ascii="Arial" w:hAnsi="Arial"/>
                <w:b/>
                <w:sz w:val="20"/>
              </w:rPr>
              <w:t>SIGNATURE OF PETITIONER</w:t>
            </w: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44C5E" w:rsidRPr="00280A74" w:rsidTr="005973A7">
        <w:trPr>
          <w:trHeight w:val="144"/>
        </w:trPr>
        <w:tc>
          <w:tcPr>
            <w:tcW w:w="10170" w:type="dxa"/>
            <w:gridSpan w:val="29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4050" w:type="dxa"/>
            <w:gridSpan w:val="11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  <w:r w:rsidRPr="00280A74">
              <w:rPr>
                <w:rFonts w:ascii="Arial" w:hAnsi="Arial"/>
                <w:sz w:val="20"/>
                <w:szCs w:val="20"/>
              </w:rPr>
              <w:t>Sworn to and subscribed before me on this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E85133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6" w:name="Text87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10" w:type="dxa"/>
            <w:gridSpan w:val="4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  <w:r w:rsidRPr="00280A74">
              <w:rPr>
                <w:rFonts w:ascii="Arial" w:hAnsi="Arial"/>
                <w:sz w:val="20"/>
                <w:szCs w:val="20"/>
              </w:rPr>
              <w:t>day of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E85133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7" w:name="Text88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70" w:type="dxa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  <w:r w:rsidRPr="00280A74">
              <w:rPr>
                <w:rFonts w:ascii="Arial" w:hAnsi="Arial"/>
                <w:sz w:val="20"/>
                <w:szCs w:val="20"/>
              </w:rPr>
              <w:t>,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E85133">
            <w:pPr>
              <w:rPr>
                <w:rFonts w:ascii="Arial" w:hAnsi="Arial"/>
                <w:sz w:val="18"/>
                <w:szCs w:val="18"/>
              </w:rPr>
            </w:pPr>
            <w:r w:rsidRPr="009C4F1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8" w:name="Text89"/>
            <w:r w:rsidR="00A31335" w:rsidRPr="009C4F1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/>
                <w:sz w:val="18"/>
                <w:szCs w:val="18"/>
              </w:rPr>
            </w:r>
            <w:r w:rsidRPr="009C4F1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8"/>
          </w:p>
        </w:tc>
      </w:tr>
      <w:tr w:rsidR="00844C5E" w:rsidRPr="00280A74" w:rsidTr="005973A7">
        <w:trPr>
          <w:trHeight w:val="144"/>
        </w:trPr>
        <w:tc>
          <w:tcPr>
            <w:tcW w:w="10170" w:type="dxa"/>
            <w:gridSpan w:val="29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b/>
                <w:sz w:val="20"/>
                <w:szCs w:val="20"/>
              </w:rPr>
            </w:pPr>
            <w:r w:rsidRPr="00280A74">
              <w:rPr>
                <w:rFonts w:ascii="Arial" w:hAnsi="Arial"/>
                <w:b/>
                <w:sz w:val="20"/>
                <w:szCs w:val="20"/>
              </w:rPr>
              <w:t>NOTARY PUBLIC</w:t>
            </w: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44C5E" w:rsidRPr="00280A74" w:rsidTr="005973A7">
        <w:trPr>
          <w:trHeight w:val="144"/>
        </w:trPr>
        <w:tc>
          <w:tcPr>
            <w:tcW w:w="10170" w:type="dxa"/>
            <w:gridSpan w:val="29"/>
            <w:vAlign w:val="bottom"/>
          </w:tcPr>
          <w:p w:rsidR="00844C5E" w:rsidRPr="00280A74" w:rsidRDefault="00844C5E" w:rsidP="00E85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A153B" w:rsidRPr="00280A74" w:rsidTr="005973A7">
        <w:trPr>
          <w:trHeight w:val="144"/>
        </w:trPr>
        <w:tc>
          <w:tcPr>
            <w:tcW w:w="10170" w:type="dxa"/>
            <w:gridSpan w:val="29"/>
            <w:vAlign w:val="bottom"/>
          </w:tcPr>
          <w:p w:rsidR="00FA153B" w:rsidRPr="00280A74" w:rsidRDefault="00FA153B" w:rsidP="00E85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024ED" w:rsidRPr="00280A74" w:rsidTr="00C024ED">
        <w:trPr>
          <w:trHeight w:val="735"/>
        </w:trPr>
        <w:tc>
          <w:tcPr>
            <w:tcW w:w="10170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4ED" w:rsidRPr="00C024ED" w:rsidRDefault="00C024ED" w:rsidP="00844C5E">
            <w:pPr>
              <w:rPr>
                <w:rFonts w:ascii="Arial" w:hAnsi="Arial"/>
                <w:b/>
                <w:sz w:val="20"/>
              </w:rPr>
            </w:pPr>
            <w:r w:rsidRPr="00C024ED">
              <w:rPr>
                <w:rFonts w:ascii="Arial" w:hAnsi="Arial"/>
                <w:b/>
                <w:sz w:val="20"/>
              </w:rPr>
              <w:t xml:space="preserve">IF YOU ARE REQUESTING YOUR ADDRESS REMAIN CONFIDENTIAL, DO NOT WRITE YOUR ADDRESS </w:t>
            </w:r>
          </w:p>
          <w:p w:rsidR="00C024ED" w:rsidRPr="00C024ED" w:rsidRDefault="00C024ED" w:rsidP="0057473E">
            <w:pPr>
              <w:rPr>
                <w:rFonts w:ascii="Arial" w:hAnsi="Arial"/>
                <w:b/>
                <w:sz w:val="20"/>
              </w:rPr>
            </w:pPr>
            <w:r w:rsidRPr="00C024ED">
              <w:rPr>
                <w:rFonts w:ascii="Arial" w:hAnsi="Arial"/>
                <w:b/>
                <w:sz w:val="20"/>
              </w:rPr>
              <w:t>ON THIS FORM. PLEASE PROVIDE ANOTHER MAILING ADDRESS WHERE YOU CAN SAFELY RECEIVE</w:t>
            </w:r>
          </w:p>
          <w:p w:rsidR="00C024ED" w:rsidRPr="00C024ED" w:rsidRDefault="00C024ED" w:rsidP="005973A7">
            <w:pPr>
              <w:ind w:left="720" w:hanging="720"/>
              <w:rPr>
                <w:rFonts w:ascii="Arial" w:hAnsi="Arial"/>
                <w:b/>
                <w:sz w:val="20"/>
              </w:rPr>
            </w:pPr>
            <w:r w:rsidRPr="00C024ED">
              <w:rPr>
                <w:rFonts w:ascii="Arial" w:hAnsi="Arial"/>
                <w:b/>
                <w:sz w:val="20"/>
              </w:rPr>
              <w:t>NOTICES FROM THE COURT. THIS FORM IS A PUBLIC RECORD.</w:t>
            </w:r>
          </w:p>
        </w:tc>
      </w:tr>
      <w:tr w:rsidR="008C2695" w:rsidRPr="00280A74" w:rsidTr="008C2695">
        <w:trPr>
          <w:trHeight w:val="288"/>
        </w:trPr>
        <w:tc>
          <w:tcPr>
            <w:tcW w:w="5220" w:type="dxa"/>
            <w:gridSpan w:val="17"/>
            <w:tcBorders>
              <w:top w:val="single" w:sz="18" w:space="0" w:color="auto"/>
            </w:tcBorders>
          </w:tcPr>
          <w:p w:rsidR="008C2695" w:rsidRPr="00280A74" w:rsidRDefault="008C2695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tcBorders>
              <w:top w:val="single" w:sz="18" w:space="0" w:color="auto"/>
            </w:tcBorders>
          </w:tcPr>
          <w:p w:rsidR="008C2695" w:rsidRPr="00280A74" w:rsidRDefault="008C2695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695" w:rsidRPr="00280A74" w:rsidTr="00DE69E0">
        <w:trPr>
          <w:trHeight w:val="288"/>
        </w:trPr>
        <w:tc>
          <w:tcPr>
            <w:tcW w:w="5220" w:type="dxa"/>
            <w:gridSpan w:val="17"/>
            <w:vAlign w:val="bottom"/>
          </w:tcPr>
          <w:p w:rsidR="008C2695" w:rsidRPr="00811148" w:rsidRDefault="00DE69E0" w:rsidP="00DE69E0">
            <w:pPr>
              <w:rPr>
                <w:rFonts w:ascii="Arial" w:hAnsi="Arial" w:cs="Arial"/>
                <w:sz w:val="20"/>
                <w:szCs w:val="20"/>
              </w:rPr>
            </w:pPr>
            <w:r w:rsidRPr="00811148">
              <w:rPr>
                <w:rFonts w:ascii="Arial" w:hAnsi="Arial"/>
                <w:sz w:val="20"/>
              </w:rPr>
              <w:t>Petitioner’s Safe Address:</w:t>
            </w:r>
          </w:p>
        </w:tc>
        <w:tc>
          <w:tcPr>
            <w:tcW w:w="4950" w:type="dxa"/>
            <w:gridSpan w:val="12"/>
          </w:tcPr>
          <w:p w:rsidR="008C2695" w:rsidRPr="00280A74" w:rsidRDefault="008C2695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9" w:name="Text90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0" w:name="Text91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1" w:name="Text92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811148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</w:tcPr>
          <w:p w:rsidR="00844C5E" w:rsidRPr="00811148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811148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  <w:r w:rsidRPr="00811148">
              <w:rPr>
                <w:rFonts w:ascii="Arial" w:hAnsi="Arial" w:cs="Arial"/>
                <w:sz w:val="20"/>
                <w:szCs w:val="20"/>
              </w:rPr>
              <w:t>Signature of Attorney for Petitioner (if applicable)</w:t>
            </w:r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</w:tcPr>
          <w:p w:rsidR="00844C5E" w:rsidRPr="00811148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2" w:name="Text93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811148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  <w:r w:rsidRPr="00811148">
              <w:rPr>
                <w:rFonts w:ascii="Arial" w:hAnsi="Arial" w:cs="Arial"/>
                <w:sz w:val="20"/>
                <w:szCs w:val="20"/>
              </w:rPr>
              <w:t>Name</w:t>
            </w:r>
            <w:r w:rsidR="002A3210" w:rsidRPr="00811148">
              <w:rPr>
                <w:rFonts w:ascii="Arial" w:hAnsi="Arial" w:cs="Arial"/>
                <w:sz w:val="20"/>
                <w:szCs w:val="20"/>
              </w:rPr>
              <w:t xml:space="preserve"> of Attorney (if applicable)</w:t>
            </w:r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3" w:name="Text94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811148" w:rsidRDefault="00DE69E0" w:rsidP="00926266">
            <w:pPr>
              <w:rPr>
                <w:rFonts w:ascii="Arial" w:hAnsi="Arial" w:cs="Arial"/>
                <w:sz w:val="20"/>
                <w:szCs w:val="20"/>
              </w:rPr>
            </w:pPr>
            <w:r w:rsidRPr="00811148">
              <w:rPr>
                <w:rFonts w:ascii="Arial" w:hAnsi="Arial" w:cs="Arial"/>
                <w:sz w:val="20"/>
                <w:szCs w:val="20"/>
              </w:rPr>
              <w:t xml:space="preserve">Attorney’s </w:t>
            </w:r>
            <w:r w:rsidR="00844C5E" w:rsidRPr="0081114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950" w:type="dxa"/>
            <w:gridSpan w:val="12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4" w:name="Text95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280A74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9C4F19">
        <w:trPr>
          <w:trHeight w:val="144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9C4F1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5" w:name="Text96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C024ED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  <w:r w:rsidRPr="00C024ED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6A26D3">
        <w:trPr>
          <w:trHeight w:val="144"/>
        </w:trPr>
        <w:tc>
          <w:tcPr>
            <w:tcW w:w="5220" w:type="dxa"/>
            <w:gridSpan w:val="17"/>
          </w:tcPr>
          <w:p w:rsidR="00844C5E" w:rsidRPr="00C024ED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9C4F19">
        <w:trPr>
          <w:trHeight w:val="144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9C4F19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5973A7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C024ED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  <w:r w:rsidRPr="00C024ED">
              <w:rPr>
                <w:rFonts w:ascii="Arial" w:hAnsi="Arial" w:cs="Arial"/>
                <w:sz w:val="20"/>
                <w:szCs w:val="20"/>
              </w:rPr>
              <w:t>Attorney</w:t>
            </w:r>
            <w:r w:rsidR="00DE69E0">
              <w:rPr>
                <w:rFonts w:ascii="Arial" w:hAnsi="Arial" w:cs="Arial"/>
                <w:sz w:val="20"/>
                <w:szCs w:val="20"/>
              </w:rPr>
              <w:t>’s</w:t>
            </w:r>
            <w:r w:rsidRPr="00C024ED">
              <w:rPr>
                <w:rFonts w:ascii="Arial" w:hAnsi="Arial" w:cs="Arial"/>
                <w:sz w:val="20"/>
                <w:szCs w:val="20"/>
              </w:rPr>
              <w:t xml:space="preserve"> Registration Number</w:t>
            </w: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</w:tcPr>
          <w:p w:rsidR="00844C5E" w:rsidRPr="00C024ED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7" w:name="Text98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811148" w:rsidRDefault="00DE69E0" w:rsidP="0032239B">
            <w:pPr>
              <w:rPr>
                <w:rFonts w:ascii="Arial" w:hAnsi="Arial" w:cs="Arial"/>
                <w:sz w:val="20"/>
                <w:szCs w:val="20"/>
              </w:rPr>
            </w:pPr>
            <w:r w:rsidRPr="00811148">
              <w:rPr>
                <w:rFonts w:ascii="Arial" w:hAnsi="Arial" w:cs="Arial"/>
                <w:sz w:val="20"/>
                <w:szCs w:val="20"/>
              </w:rPr>
              <w:t>Attorney’s</w:t>
            </w:r>
            <w:r w:rsidRPr="00811148">
              <w:rPr>
                <w:rFonts w:ascii="Arial" w:hAnsi="Arial"/>
                <w:sz w:val="20"/>
                <w:szCs w:val="20"/>
              </w:rPr>
              <w:t xml:space="preserve"> </w:t>
            </w:r>
            <w:r w:rsidR="0032239B" w:rsidRPr="00811148">
              <w:rPr>
                <w:rFonts w:ascii="Arial" w:hAnsi="Arial"/>
                <w:sz w:val="20"/>
                <w:szCs w:val="20"/>
              </w:rPr>
              <w:t>Telephone</w:t>
            </w: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</w:tcPr>
          <w:p w:rsidR="00844C5E" w:rsidRPr="00811148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8" w:name="Text99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288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811148" w:rsidRDefault="00DE69E0" w:rsidP="00926266">
            <w:pPr>
              <w:rPr>
                <w:rFonts w:ascii="Arial" w:hAnsi="Arial" w:cs="Arial"/>
                <w:sz w:val="20"/>
                <w:szCs w:val="20"/>
              </w:rPr>
            </w:pPr>
            <w:r w:rsidRPr="00811148">
              <w:rPr>
                <w:rFonts w:ascii="Arial" w:hAnsi="Arial" w:cs="Arial"/>
                <w:sz w:val="20"/>
                <w:szCs w:val="20"/>
              </w:rPr>
              <w:t xml:space="preserve">Attorney’s </w:t>
            </w:r>
            <w:r w:rsidR="00844C5E" w:rsidRPr="0081114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</w:tcPr>
          <w:p w:rsidR="00844C5E" w:rsidRPr="00811148" w:rsidRDefault="00844C5E" w:rsidP="0092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A31335">
        <w:trPr>
          <w:trHeight w:val="288"/>
        </w:trPr>
        <w:tc>
          <w:tcPr>
            <w:tcW w:w="5220" w:type="dxa"/>
            <w:gridSpan w:val="17"/>
            <w:tcBorders>
              <w:bottom w:val="single" w:sz="4" w:space="0" w:color="auto"/>
            </w:tcBorders>
            <w:vAlign w:val="bottom"/>
          </w:tcPr>
          <w:p w:rsidR="00844C5E" w:rsidRPr="009C4F19" w:rsidRDefault="00144837" w:rsidP="00A31335">
            <w:pPr>
              <w:rPr>
                <w:rFonts w:ascii="Arial" w:hAnsi="Arial" w:cs="Arial"/>
                <w:sz w:val="18"/>
                <w:szCs w:val="18"/>
              </w:rPr>
            </w:pPr>
            <w:r w:rsidRPr="009C4F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9" w:name="Text100"/>
            <w:r w:rsidR="00A31335" w:rsidRPr="009C4F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4F19">
              <w:rPr>
                <w:rFonts w:ascii="Arial" w:hAnsi="Arial" w:cs="Arial"/>
                <w:sz w:val="18"/>
                <w:szCs w:val="18"/>
              </w:rPr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31335" w:rsidRPr="009C4F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4F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5E" w:rsidRPr="00280A74" w:rsidTr="00E93385">
        <w:trPr>
          <w:trHeight w:val="144"/>
        </w:trPr>
        <w:tc>
          <w:tcPr>
            <w:tcW w:w="5220" w:type="dxa"/>
            <w:gridSpan w:val="17"/>
            <w:tcBorders>
              <w:top w:val="single" w:sz="4" w:space="0" w:color="auto"/>
            </w:tcBorders>
          </w:tcPr>
          <w:p w:rsidR="00844C5E" w:rsidRPr="00811148" w:rsidRDefault="00DE69E0" w:rsidP="00926266">
            <w:pPr>
              <w:rPr>
                <w:rFonts w:ascii="Arial" w:hAnsi="Arial" w:cs="Arial"/>
                <w:sz w:val="20"/>
                <w:szCs w:val="20"/>
              </w:rPr>
            </w:pPr>
            <w:r w:rsidRPr="00811148">
              <w:rPr>
                <w:rFonts w:ascii="Arial" w:hAnsi="Arial" w:cs="Arial"/>
                <w:sz w:val="20"/>
                <w:szCs w:val="20"/>
              </w:rPr>
              <w:t xml:space="preserve">Attorney’s </w:t>
            </w:r>
            <w:r w:rsidR="00844C5E" w:rsidRPr="0081114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950" w:type="dxa"/>
            <w:gridSpan w:val="12"/>
            <w:vAlign w:val="bottom"/>
          </w:tcPr>
          <w:p w:rsidR="00844C5E" w:rsidRPr="00280A74" w:rsidRDefault="00844C5E" w:rsidP="00E8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41C" w:rsidRPr="00280A74" w:rsidRDefault="0028741C" w:rsidP="006A26D3">
      <w:pPr>
        <w:rPr>
          <w:sz w:val="16"/>
          <w:szCs w:val="16"/>
        </w:rPr>
      </w:pPr>
    </w:p>
    <w:sectPr w:rsidR="0028741C" w:rsidRPr="00280A74" w:rsidSect="00E72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FB" w:rsidRDefault="003B41FB" w:rsidP="007F4C89">
      <w:r>
        <w:separator/>
      </w:r>
    </w:p>
  </w:endnote>
  <w:endnote w:type="continuationSeparator" w:id="0">
    <w:p w:rsidR="003B41FB" w:rsidRDefault="003B41FB" w:rsidP="007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85" w:rsidRDefault="00E93385" w:rsidP="00AB263E">
    <w:pPr>
      <w:pStyle w:val="Footer"/>
      <w:tabs>
        <w:tab w:val="right" w:pos="11070"/>
      </w:tabs>
      <w:ind w:left="-96"/>
      <w:rPr>
        <w:rFonts w:ascii="Arial" w:hAnsi="Arial" w:cs="Arial"/>
        <w:b/>
        <w:sz w:val="16"/>
      </w:rPr>
    </w:pPr>
  </w:p>
  <w:p w:rsidR="00E93385" w:rsidRDefault="00E93385" w:rsidP="00E72A13">
    <w:pPr>
      <w:pStyle w:val="Footer"/>
      <w:tabs>
        <w:tab w:val="right" w:pos="11070"/>
      </w:tabs>
      <w:ind w:left="90"/>
      <w:rPr>
        <w:rFonts w:ascii="Arial" w:hAnsi="Arial" w:cs="Arial"/>
        <w:b/>
        <w:sz w:val="16"/>
      </w:rPr>
    </w:pPr>
    <w:r w:rsidRPr="00D837ED">
      <w:rPr>
        <w:rFonts w:ascii="Arial" w:hAnsi="Arial" w:cs="Arial"/>
        <w:b/>
        <w:sz w:val="16"/>
      </w:rPr>
      <w:t>FORM 10.01-D</w:t>
    </w:r>
    <w:r w:rsidRPr="00E902D1">
      <w:rPr>
        <w:rFonts w:ascii="Arial" w:hAnsi="Arial" w:cs="Arial"/>
        <w:b/>
        <w:sz w:val="16"/>
      </w:rPr>
      <w:t>:</w:t>
    </w:r>
    <w:r w:rsidRPr="00D837ED">
      <w:rPr>
        <w:rFonts w:ascii="Arial" w:hAnsi="Arial" w:cs="Arial"/>
        <w:b/>
        <w:sz w:val="16"/>
      </w:rPr>
      <w:t xml:space="preserve"> PETITION FOR DOMESTIC VI</w:t>
    </w:r>
    <w:r>
      <w:rPr>
        <w:rFonts w:ascii="Arial" w:hAnsi="Arial" w:cs="Arial"/>
        <w:b/>
        <w:sz w:val="16"/>
      </w:rPr>
      <w:t>OLENCE CIVIL PROTECTION ORDER</w:t>
    </w:r>
  </w:p>
  <w:p w:rsidR="00E93385" w:rsidRDefault="00E93385" w:rsidP="00E72A13">
    <w:pPr>
      <w:pStyle w:val="Footer"/>
      <w:tabs>
        <w:tab w:val="right" w:pos="11070"/>
      </w:tabs>
      <w:ind w:left="90"/>
      <w:rPr>
        <w:rFonts w:ascii="Arial" w:hAnsi="Arial" w:cs="Arial"/>
        <w:b/>
        <w:sz w:val="16"/>
      </w:rPr>
    </w:pPr>
    <w:r w:rsidRPr="009A24C7">
      <w:rPr>
        <w:rFonts w:ascii="Arial" w:hAnsi="Arial" w:cs="Arial"/>
        <w:b/>
        <w:sz w:val="16"/>
      </w:rPr>
      <w:t xml:space="preserve">Amended:  </w:t>
    </w:r>
    <w:r w:rsidR="00A47797">
      <w:rPr>
        <w:rFonts w:ascii="Arial" w:hAnsi="Arial" w:cs="Arial"/>
        <w:b/>
        <w:sz w:val="16"/>
      </w:rPr>
      <w:t>March</w:t>
    </w:r>
    <w:r>
      <w:rPr>
        <w:rFonts w:ascii="Arial" w:hAnsi="Arial" w:cs="Arial"/>
        <w:b/>
        <w:sz w:val="16"/>
      </w:rPr>
      <w:t xml:space="preserve"> 1, 2014</w:t>
    </w:r>
    <w:r w:rsidRPr="009A24C7">
      <w:rPr>
        <w:rFonts w:ascii="Arial" w:hAnsi="Arial" w:cs="Arial"/>
        <w:b/>
        <w:sz w:val="16"/>
      </w:rPr>
      <w:t xml:space="preserve"> </w:t>
    </w:r>
  </w:p>
  <w:p w:rsidR="00E93385" w:rsidRPr="00E16799" w:rsidRDefault="00E93385" w:rsidP="00E72A13">
    <w:pPr>
      <w:pStyle w:val="Footer"/>
      <w:tabs>
        <w:tab w:val="right" w:pos="11070"/>
      </w:tabs>
      <w:ind w:left="90"/>
      <w:rPr>
        <w:rFonts w:ascii="Arial" w:hAnsi="Arial" w:cs="Arial"/>
        <w:b/>
        <w:sz w:val="16"/>
      </w:rPr>
    </w:pPr>
    <w:r w:rsidRPr="00D837ED">
      <w:rPr>
        <w:rFonts w:ascii="Arial" w:hAnsi="Arial" w:cs="Arial"/>
        <w:b/>
        <w:sz w:val="16"/>
      </w:rPr>
      <w:t>Discard all previous versions of this form</w:t>
    </w:r>
  </w:p>
  <w:p w:rsidR="00E93385" w:rsidRPr="00AB263E" w:rsidRDefault="00E93385" w:rsidP="00AB2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85" w:rsidRDefault="00E93385" w:rsidP="00E72A13">
    <w:pPr>
      <w:pStyle w:val="Footer"/>
      <w:tabs>
        <w:tab w:val="right" w:pos="11070"/>
      </w:tabs>
      <w:ind w:left="90" w:firstLine="90"/>
      <w:rPr>
        <w:rFonts w:ascii="Arial" w:hAnsi="Arial" w:cs="Arial"/>
        <w:b/>
        <w:sz w:val="16"/>
      </w:rPr>
    </w:pPr>
    <w:r w:rsidRPr="00D837ED">
      <w:rPr>
        <w:rFonts w:ascii="Arial" w:hAnsi="Arial" w:cs="Arial"/>
        <w:b/>
        <w:sz w:val="16"/>
      </w:rPr>
      <w:t>FORM 10.01-D</w:t>
    </w:r>
    <w:r w:rsidRPr="00E902D1">
      <w:rPr>
        <w:rFonts w:ascii="Arial" w:hAnsi="Arial" w:cs="Arial"/>
        <w:b/>
        <w:sz w:val="16"/>
      </w:rPr>
      <w:t>:</w:t>
    </w:r>
    <w:r w:rsidRPr="00D837ED">
      <w:rPr>
        <w:rFonts w:ascii="Arial" w:hAnsi="Arial" w:cs="Arial"/>
        <w:b/>
        <w:sz w:val="16"/>
      </w:rPr>
      <w:t xml:space="preserve"> PETITION FOR DOMESTIC VI</w:t>
    </w:r>
    <w:r>
      <w:rPr>
        <w:rFonts w:ascii="Arial" w:hAnsi="Arial" w:cs="Arial"/>
        <w:b/>
        <w:sz w:val="16"/>
      </w:rPr>
      <w:t>OLENCE CIVIL PROTECTION ORDER</w:t>
    </w:r>
  </w:p>
  <w:p w:rsidR="00E93385" w:rsidRPr="00F651C1" w:rsidRDefault="00E93385" w:rsidP="00E72A13">
    <w:pPr>
      <w:pStyle w:val="Footer"/>
      <w:tabs>
        <w:tab w:val="right" w:pos="11070"/>
      </w:tabs>
      <w:ind w:left="90" w:firstLine="90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Am</w:t>
    </w:r>
    <w:r w:rsidRPr="00F651C1">
      <w:rPr>
        <w:rFonts w:ascii="Arial" w:hAnsi="Arial" w:cs="Arial"/>
        <w:b/>
        <w:sz w:val="16"/>
      </w:rPr>
      <w:t xml:space="preserve">ended:  </w:t>
    </w:r>
    <w:r w:rsidR="00A47797">
      <w:rPr>
        <w:rFonts w:ascii="Arial" w:hAnsi="Arial" w:cs="Arial"/>
        <w:b/>
        <w:sz w:val="16"/>
      </w:rPr>
      <w:t>March</w:t>
    </w:r>
    <w:r>
      <w:rPr>
        <w:rFonts w:ascii="Arial" w:hAnsi="Arial" w:cs="Arial"/>
        <w:b/>
        <w:sz w:val="16"/>
      </w:rPr>
      <w:t xml:space="preserve"> 1, 2014</w:t>
    </w:r>
  </w:p>
  <w:p w:rsidR="00E93385" w:rsidRPr="00F651C1" w:rsidRDefault="00E93385" w:rsidP="00E72A13">
    <w:pPr>
      <w:pStyle w:val="Footer"/>
      <w:tabs>
        <w:tab w:val="right" w:pos="11070"/>
      </w:tabs>
      <w:ind w:left="90" w:firstLine="90"/>
    </w:pPr>
    <w:r w:rsidRPr="00F651C1">
      <w:rPr>
        <w:rFonts w:ascii="Arial" w:hAnsi="Arial" w:cs="Arial"/>
        <w:b/>
        <w:sz w:val="16"/>
      </w:rPr>
      <w:t>Discard all previous versions of this form</w:t>
    </w:r>
  </w:p>
  <w:p w:rsidR="00E93385" w:rsidRDefault="00E93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85" w:rsidRDefault="00E93385" w:rsidP="00E72A13">
    <w:pPr>
      <w:pStyle w:val="Footer"/>
      <w:tabs>
        <w:tab w:val="right" w:pos="11070"/>
      </w:tabs>
      <w:ind w:left="90"/>
      <w:rPr>
        <w:rFonts w:ascii="Arial" w:hAnsi="Arial" w:cs="Arial"/>
        <w:b/>
        <w:sz w:val="16"/>
      </w:rPr>
    </w:pPr>
    <w:r w:rsidRPr="00D837ED">
      <w:rPr>
        <w:rFonts w:ascii="Arial" w:hAnsi="Arial" w:cs="Arial"/>
        <w:b/>
        <w:sz w:val="16"/>
      </w:rPr>
      <w:t>FORM 10.01-D</w:t>
    </w:r>
    <w:r w:rsidRPr="00E902D1">
      <w:rPr>
        <w:rFonts w:ascii="Arial" w:hAnsi="Arial" w:cs="Arial"/>
        <w:b/>
        <w:sz w:val="16"/>
      </w:rPr>
      <w:t>:</w:t>
    </w:r>
    <w:r w:rsidRPr="00D837ED">
      <w:rPr>
        <w:rFonts w:ascii="Arial" w:hAnsi="Arial" w:cs="Arial"/>
        <w:b/>
        <w:sz w:val="16"/>
      </w:rPr>
      <w:t xml:space="preserve"> PETITION FOR DOMESTIC VI</w:t>
    </w:r>
    <w:r>
      <w:rPr>
        <w:rFonts w:ascii="Arial" w:hAnsi="Arial" w:cs="Arial"/>
        <w:b/>
        <w:sz w:val="16"/>
      </w:rPr>
      <w:t>OLENCE CIVIL PROTECTION ORDER</w:t>
    </w:r>
  </w:p>
  <w:p w:rsidR="00E93385" w:rsidRPr="00E746F0" w:rsidRDefault="00E93385" w:rsidP="00E72A13">
    <w:pPr>
      <w:pStyle w:val="Footer"/>
      <w:tabs>
        <w:tab w:val="right" w:pos="11070"/>
      </w:tabs>
      <w:ind w:left="90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Amended:  </w:t>
    </w:r>
    <w:r w:rsidR="00A47797">
      <w:rPr>
        <w:rFonts w:ascii="Arial" w:hAnsi="Arial" w:cs="Arial"/>
        <w:b/>
        <w:sz w:val="16"/>
      </w:rPr>
      <w:t>March</w:t>
    </w:r>
    <w:r>
      <w:rPr>
        <w:rFonts w:ascii="Arial" w:hAnsi="Arial" w:cs="Arial"/>
        <w:b/>
        <w:sz w:val="16"/>
      </w:rPr>
      <w:t xml:space="preserve"> 1, 2014</w:t>
    </w:r>
    <w:r w:rsidRPr="00D837ED">
      <w:rPr>
        <w:rFonts w:ascii="Arial" w:hAnsi="Arial" w:cs="Arial"/>
        <w:b/>
        <w:sz w:val="16"/>
      </w:rPr>
      <w:t xml:space="preserve"> </w:t>
    </w:r>
  </w:p>
  <w:p w:rsidR="00E93385" w:rsidRPr="00E16799" w:rsidRDefault="00E93385" w:rsidP="00E72A13">
    <w:pPr>
      <w:pStyle w:val="Footer"/>
      <w:tabs>
        <w:tab w:val="right" w:pos="11070"/>
      </w:tabs>
      <w:ind w:left="90"/>
      <w:rPr>
        <w:rFonts w:ascii="Arial" w:hAnsi="Arial" w:cs="Arial"/>
        <w:b/>
        <w:sz w:val="16"/>
      </w:rPr>
    </w:pPr>
    <w:r w:rsidRPr="00D837ED">
      <w:rPr>
        <w:rFonts w:ascii="Arial" w:hAnsi="Arial" w:cs="Arial"/>
        <w:b/>
        <w:sz w:val="16"/>
      </w:rPr>
      <w:t>Discard all previous versions of this form</w:t>
    </w:r>
  </w:p>
  <w:p w:rsidR="00E93385" w:rsidRDefault="00E93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FB" w:rsidRDefault="003B41FB" w:rsidP="007F4C89">
      <w:r>
        <w:separator/>
      </w:r>
    </w:p>
  </w:footnote>
  <w:footnote w:type="continuationSeparator" w:id="0">
    <w:p w:rsidR="003B41FB" w:rsidRDefault="003B41FB" w:rsidP="007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85" w:rsidRDefault="00E93385" w:rsidP="008C2CFB">
    <w:pPr>
      <w:pStyle w:val="Header"/>
      <w:ind w:right="9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[</w:t>
    </w:r>
    <w:r w:rsidRPr="00E902D1">
      <w:rPr>
        <w:rFonts w:ascii="Arial" w:hAnsi="Arial"/>
        <w:b/>
        <w:sz w:val="16"/>
      </w:rPr>
      <w:t>Page</w:t>
    </w:r>
    <w:r>
      <w:rPr>
        <w:rFonts w:ascii="Arial" w:hAnsi="Arial"/>
        <w:b/>
        <w:sz w:val="16"/>
      </w:rPr>
      <w:t xml:space="preserve"> </w:t>
    </w:r>
    <w:r w:rsidR="00144837" w:rsidRPr="00AB263E">
      <w:rPr>
        <w:rFonts w:ascii="Arial" w:hAnsi="Arial"/>
        <w:b/>
        <w:sz w:val="16"/>
      </w:rPr>
      <w:fldChar w:fldCharType="begin"/>
    </w:r>
    <w:r w:rsidRPr="00AB263E">
      <w:rPr>
        <w:rFonts w:ascii="Arial" w:hAnsi="Arial"/>
        <w:b/>
        <w:sz w:val="16"/>
      </w:rPr>
      <w:instrText xml:space="preserve"> PAGE   \* MERGEFORMAT </w:instrText>
    </w:r>
    <w:r w:rsidR="00144837" w:rsidRPr="00AB263E">
      <w:rPr>
        <w:rFonts w:ascii="Arial" w:hAnsi="Arial"/>
        <w:b/>
        <w:sz w:val="16"/>
      </w:rPr>
      <w:fldChar w:fldCharType="separate"/>
    </w:r>
    <w:r w:rsidR="00F25E18">
      <w:rPr>
        <w:rFonts w:ascii="Arial" w:hAnsi="Arial"/>
        <w:b/>
        <w:noProof/>
        <w:sz w:val="16"/>
      </w:rPr>
      <w:t>4</w:t>
    </w:r>
    <w:r w:rsidR="00144837" w:rsidRPr="00AB263E">
      <w:rPr>
        <w:rFonts w:ascii="Arial" w:hAnsi="Arial"/>
        <w:b/>
        <w:sz w:val="16"/>
      </w:rPr>
      <w:fldChar w:fldCharType="end"/>
    </w:r>
    <w:r>
      <w:rPr>
        <w:rFonts w:ascii="Arial" w:hAnsi="Arial"/>
        <w:b/>
        <w:sz w:val="16"/>
      </w:rPr>
      <w:t xml:space="preserve"> of 4 Form 10.01-D]</w:t>
    </w:r>
  </w:p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080"/>
      <w:gridCol w:w="2358"/>
    </w:tblGrid>
    <w:tr w:rsidR="00886868" w:rsidTr="00BA0CCB">
      <w:tc>
        <w:tcPr>
          <w:tcW w:w="6858" w:type="dxa"/>
        </w:tcPr>
        <w:p w:rsidR="00886868" w:rsidRDefault="00886868" w:rsidP="00BA0CCB">
          <w:pPr>
            <w:pStyle w:val="Header"/>
            <w:ind w:right="90"/>
            <w:jc w:val="center"/>
            <w:rPr>
              <w:rStyle w:val="PageNumber"/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80" w:type="dxa"/>
          <w:vAlign w:val="center"/>
        </w:tcPr>
        <w:p w:rsidR="00886868" w:rsidRDefault="00886868" w:rsidP="00BA0CCB">
          <w:pPr>
            <w:pStyle w:val="Header"/>
            <w:ind w:right="90"/>
            <w:jc w:val="right"/>
            <w:rPr>
              <w:rStyle w:val="PageNumber"/>
              <w:rFonts w:ascii="Arial" w:hAnsi="Arial" w:cs="Arial"/>
              <w:b/>
              <w:sz w:val="16"/>
              <w:szCs w:val="16"/>
            </w:rPr>
          </w:pPr>
          <w:r w:rsidRPr="00363215">
            <w:rPr>
              <w:rStyle w:val="PageNumber"/>
              <w:rFonts w:ascii="Arial" w:hAnsi="Arial" w:cs="Arial"/>
              <w:b/>
              <w:sz w:val="16"/>
              <w:szCs w:val="16"/>
            </w:rPr>
            <w:t>Case No.</w:t>
          </w:r>
        </w:p>
      </w:tc>
      <w:tc>
        <w:tcPr>
          <w:tcW w:w="2358" w:type="dxa"/>
          <w:tcBorders>
            <w:bottom w:val="single" w:sz="4" w:space="0" w:color="auto"/>
          </w:tcBorders>
          <w:vAlign w:val="bottom"/>
        </w:tcPr>
        <w:p w:rsidR="00886868" w:rsidRDefault="00144837" w:rsidP="00BA0CCB">
          <w:pPr>
            <w:pStyle w:val="Header"/>
            <w:ind w:right="90"/>
            <w:rPr>
              <w:rStyle w:val="PageNumber"/>
              <w:rFonts w:ascii="Arial" w:hAnsi="Arial" w:cs="Arial"/>
              <w:b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="00886868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REF caseNo </w:instrText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B83401">
            <w:rPr>
              <w:rFonts w:ascii="Arial" w:hAnsi="Arial" w:cs="Arial"/>
              <w:sz w:val="18"/>
              <w:szCs w:val="18"/>
            </w:rPr>
            <w:t xml:space="preserve">     </w:t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E93385" w:rsidRDefault="00E93385" w:rsidP="00886868">
    <w:pPr>
      <w:pStyle w:val="Header"/>
      <w:ind w:right="9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85" w:rsidRDefault="00E93385" w:rsidP="00AB263E">
    <w:pPr>
      <w:pStyle w:val="Header"/>
      <w:jc w:val="center"/>
      <w:rPr>
        <w:rFonts w:ascii="Arial" w:hAnsi="Arial"/>
        <w:b/>
        <w:sz w:val="16"/>
      </w:rPr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/>
        <w:b/>
        <w:sz w:val="16"/>
      </w:rPr>
      <w:t>[</w:t>
    </w:r>
    <w:r w:rsidRPr="00E902D1">
      <w:rPr>
        <w:rFonts w:ascii="Arial" w:hAnsi="Arial"/>
        <w:b/>
        <w:sz w:val="16"/>
      </w:rPr>
      <w:t>Page</w:t>
    </w:r>
    <w:r>
      <w:rPr>
        <w:rFonts w:ascii="Arial" w:hAnsi="Arial"/>
        <w:b/>
        <w:sz w:val="16"/>
      </w:rPr>
      <w:t xml:space="preserve"> 3 of 4 Form 10.01-D]</w:t>
    </w:r>
  </w:p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4506"/>
      <w:gridCol w:w="2358"/>
    </w:tblGrid>
    <w:tr w:rsidR="00886868" w:rsidTr="00BA0CCB">
      <w:tc>
        <w:tcPr>
          <w:tcW w:w="3432" w:type="dxa"/>
        </w:tcPr>
        <w:p w:rsidR="00886868" w:rsidRDefault="00886868" w:rsidP="00BA0CCB">
          <w:pPr>
            <w:pStyle w:val="Header"/>
            <w:ind w:right="90"/>
            <w:jc w:val="right"/>
            <w:rPr>
              <w:rStyle w:val="PageNumber"/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506" w:type="dxa"/>
          <w:vAlign w:val="center"/>
        </w:tcPr>
        <w:p w:rsidR="00886868" w:rsidRDefault="00886868" w:rsidP="00BA0CCB">
          <w:pPr>
            <w:pStyle w:val="Header"/>
            <w:ind w:right="90"/>
            <w:jc w:val="right"/>
            <w:rPr>
              <w:rStyle w:val="PageNumber"/>
              <w:rFonts w:ascii="Arial" w:hAnsi="Arial" w:cs="Arial"/>
              <w:b/>
              <w:sz w:val="16"/>
              <w:szCs w:val="16"/>
            </w:rPr>
          </w:pPr>
          <w:r w:rsidRPr="00363215">
            <w:rPr>
              <w:rStyle w:val="PageNumber"/>
              <w:rFonts w:ascii="Arial" w:hAnsi="Arial" w:cs="Arial"/>
              <w:b/>
              <w:sz w:val="16"/>
              <w:szCs w:val="16"/>
            </w:rPr>
            <w:t>Case No.</w:t>
          </w:r>
        </w:p>
      </w:tc>
      <w:tc>
        <w:tcPr>
          <w:tcW w:w="2358" w:type="dxa"/>
          <w:tcBorders>
            <w:bottom w:val="single" w:sz="4" w:space="0" w:color="auto"/>
          </w:tcBorders>
          <w:vAlign w:val="bottom"/>
        </w:tcPr>
        <w:p w:rsidR="00886868" w:rsidRDefault="00144837" w:rsidP="00BA0CCB">
          <w:pPr>
            <w:pStyle w:val="Header"/>
            <w:ind w:right="90"/>
            <w:rPr>
              <w:rStyle w:val="PageNumber"/>
              <w:rFonts w:ascii="Arial" w:hAnsi="Arial" w:cs="Arial"/>
              <w:b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="00886868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REF caseNo </w:instrText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B83401">
            <w:rPr>
              <w:rFonts w:ascii="Arial" w:hAnsi="Arial" w:cs="Arial"/>
              <w:sz w:val="18"/>
              <w:szCs w:val="18"/>
            </w:rPr>
            <w:t xml:space="preserve">     </w:t>
          </w:r>
          <w:r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E93385" w:rsidRDefault="00E93385" w:rsidP="008C2CFB">
    <w:pPr>
      <w:pStyle w:val="Header"/>
      <w:ind w:right="90"/>
      <w:jc w:val="right"/>
      <w:rPr>
        <w:rStyle w:val="PageNumber"/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85" w:rsidRPr="00E902D1" w:rsidRDefault="00E93385" w:rsidP="00E72A13">
    <w:pPr>
      <w:pStyle w:val="Header"/>
      <w:ind w:left="90"/>
      <w:rPr>
        <w:sz w:val="16"/>
        <w:szCs w:val="16"/>
      </w:rPr>
    </w:pPr>
    <w:r w:rsidRPr="00E902D1">
      <w:rPr>
        <w:rFonts w:ascii="Arial" w:hAnsi="Arial" w:cs="Arial"/>
        <w:b/>
        <w:sz w:val="16"/>
        <w:szCs w:val="16"/>
      </w:rPr>
      <w:t>FORM 10.01-D:  PETITION FOR DOMESTIC VIOLENCE CIVIL PROTECTION ORDER</w:t>
    </w:r>
  </w:p>
  <w:p w:rsidR="00E93385" w:rsidRDefault="00E93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6553C"/>
    <w:multiLevelType w:val="hybridMultilevel"/>
    <w:tmpl w:val="6A3E644E"/>
    <w:lvl w:ilvl="0" w:tplc="A2B0B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4394C"/>
    <w:multiLevelType w:val="hybridMultilevel"/>
    <w:tmpl w:val="804E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3556"/>
    <w:multiLevelType w:val="hybridMultilevel"/>
    <w:tmpl w:val="D29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C"/>
    <w:rsid w:val="000333B3"/>
    <w:rsid w:val="0005749D"/>
    <w:rsid w:val="000625A6"/>
    <w:rsid w:val="00076CD8"/>
    <w:rsid w:val="0008313D"/>
    <w:rsid w:val="0008553C"/>
    <w:rsid w:val="000A368F"/>
    <w:rsid w:val="000A4839"/>
    <w:rsid w:val="000B5126"/>
    <w:rsid w:val="000F1031"/>
    <w:rsid w:val="000F1E4C"/>
    <w:rsid w:val="001260B1"/>
    <w:rsid w:val="00144837"/>
    <w:rsid w:val="001628EF"/>
    <w:rsid w:val="00170779"/>
    <w:rsid w:val="0019156F"/>
    <w:rsid w:val="001A6909"/>
    <w:rsid w:val="001B26B5"/>
    <w:rsid w:val="001C7176"/>
    <w:rsid w:val="001D14BA"/>
    <w:rsid w:val="00203A8A"/>
    <w:rsid w:val="002610E8"/>
    <w:rsid w:val="0026612E"/>
    <w:rsid w:val="00280A74"/>
    <w:rsid w:val="0028741C"/>
    <w:rsid w:val="00297A1A"/>
    <w:rsid w:val="002A3210"/>
    <w:rsid w:val="002A645C"/>
    <w:rsid w:val="002B5D62"/>
    <w:rsid w:val="00307E6A"/>
    <w:rsid w:val="0031249C"/>
    <w:rsid w:val="003136E3"/>
    <w:rsid w:val="0032239B"/>
    <w:rsid w:val="00356F8E"/>
    <w:rsid w:val="00367EC2"/>
    <w:rsid w:val="003B41FB"/>
    <w:rsid w:val="003B4733"/>
    <w:rsid w:val="003B5CDF"/>
    <w:rsid w:val="003D7BA2"/>
    <w:rsid w:val="0040711F"/>
    <w:rsid w:val="00410B05"/>
    <w:rsid w:val="004573D4"/>
    <w:rsid w:val="00457473"/>
    <w:rsid w:val="004628CD"/>
    <w:rsid w:val="004734C0"/>
    <w:rsid w:val="00484424"/>
    <w:rsid w:val="004913D3"/>
    <w:rsid w:val="004A62B6"/>
    <w:rsid w:val="004E07BC"/>
    <w:rsid w:val="004F39B0"/>
    <w:rsid w:val="005079BD"/>
    <w:rsid w:val="005119E6"/>
    <w:rsid w:val="00542DA0"/>
    <w:rsid w:val="005534A6"/>
    <w:rsid w:val="0057473E"/>
    <w:rsid w:val="00586786"/>
    <w:rsid w:val="005973A7"/>
    <w:rsid w:val="005C4C4B"/>
    <w:rsid w:val="005C6186"/>
    <w:rsid w:val="005C7A9D"/>
    <w:rsid w:val="005E60F0"/>
    <w:rsid w:val="005E6676"/>
    <w:rsid w:val="00630B8A"/>
    <w:rsid w:val="0063590E"/>
    <w:rsid w:val="00641D59"/>
    <w:rsid w:val="00661C47"/>
    <w:rsid w:val="00664347"/>
    <w:rsid w:val="006643DF"/>
    <w:rsid w:val="00664E8D"/>
    <w:rsid w:val="006849C6"/>
    <w:rsid w:val="006A212A"/>
    <w:rsid w:val="006A26D3"/>
    <w:rsid w:val="006A7627"/>
    <w:rsid w:val="006D6576"/>
    <w:rsid w:val="006E065B"/>
    <w:rsid w:val="006F2C4C"/>
    <w:rsid w:val="006F6DAA"/>
    <w:rsid w:val="00723931"/>
    <w:rsid w:val="00746F69"/>
    <w:rsid w:val="00767813"/>
    <w:rsid w:val="00791E7F"/>
    <w:rsid w:val="007933DF"/>
    <w:rsid w:val="0079691F"/>
    <w:rsid w:val="007A6D00"/>
    <w:rsid w:val="007D0193"/>
    <w:rsid w:val="007E2F52"/>
    <w:rsid w:val="007E5E98"/>
    <w:rsid w:val="007F4C89"/>
    <w:rsid w:val="007F54B7"/>
    <w:rsid w:val="00811148"/>
    <w:rsid w:val="00832944"/>
    <w:rsid w:val="00844C5E"/>
    <w:rsid w:val="00851216"/>
    <w:rsid w:val="00875381"/>
    <w:rsid w:val="00886868"/>
    <w:rsid w:val="008A4DF9"/>
    <w:rsid w:val="008A6EC4"/>
    <w:rsid w:val="008B0111"/>
    <w:rsid w:val="008C2695"/>
    <w:rsid w:val="008C2CFB"/>
    <w:rsid w:val="00926266"/>
    <w:rsid w:val="00950077"/>
    <w:rsid w:val="009600A8"/>
    <w:rsid w:val="00970E55"/>
    <w:rsid w:val="009A24C7"/>
    <w:rsid w:val="009B08BB"/>
    <w:rsid w:val="009B1D10"/>
    <w:rsid w:val="009C4F19"/>
    <w:rsid w:val="009C652B"/>
    <w:rsid w:val="009D2731"/>
    <w:rsid w:val="009D759A"/>
    <w:rsid w:val="00A227A5"/>
    <w:rsid w:val="00A2296E"/>
    <w:rsid w:val="00A31335"/>
    <w:rsid w:val="00A42AD0"/>
    <w:rsid w:val="00A47797"/>
    <w:rsid w:val="00A951F2"/>
    <w:rsid w:val="00AA3692"/>
    <w:rsid w:val="00AB263E"/>
    <w:rsid w:val="00AC6BAA"/>
    <w:rsid w:val="00AE3CCD"/>
    <w:rsid w:val="00AF42BD"/>
    <w:rsid w:val="00B05564"/>
    <w:rsid w:val="00B15457"/>
    <w:rsid w:val="00B15A98"/>
    <w:rsid w:val="00B45718"/>
    <w:rsid w:val="00B614AF"/>
    <w:rsid w:val="00B83401"/>
    <w:rsid w:val="00B94347"/>
    <w:rsid w:val="00BA0CCB"/>
    <w:rsid w:val="00BD44C6"/>
    <w:rsid w:val="00BE15D8"/>
    <w:rsid w:val="00BE1FA1"/>
    <w:rsid w:val="00BE76B0"/>
    <w:rsid w:val="00C024ED"/>
    <w:rsid w:val="00C2144C"/>
    <w:rsid w:val="00C349D3"/>
    <w:rsid w:val="00C97238"/>
    <w:rsid w:val="00CB7432"/>
    <w:rsid w:val="00CD76C0"/>
    <w:rsid w:val="00CF06CB"/>
    <w:rsid w:val="00CF14C1"/>
    <w:rsid w:val="00CF364E"/>
    <w:rsid w:val="00D448DD"/>
    <w:rsid w:val="00D57443"/>
    <w:rsid w:val="00D6105C"/>
    <w:rsid w:val="00D706D5"/>
    <w:rsid w:val="00D97C4D"/>
    <w:rsid w:val="00DE69E0"/>
    <w:rsid w:val="00E03E5D"/>
    <w:rsid w:val="00E1650E"/>
    <w:rsid w:val="00E264BC"/>
    <w:rsid w:val="00E303D9"/>
    <w:rsid w:val="00E31935"/>
    <w:rsid w:val="00E41D29"/>
    <w:rsid w:val="00E47BBF"/>
    <w:rsid w:val="00E52E20"/>
    <w:rsid w:val="00E637DE"/>
    <w:rsid w:val="00E71CA0"/>
    <w:rsid w:val="00E72A13"/>
    <w:rsid w:val="00E746F0"/>
    <w:rsid w:val="00E85133"/>
    <w:rsid w:val="00E92230"/>
    <w:rsid w:val="00E93385"/>
    <w:rsid w:val="00EA3673"/>
    <w:rsid w:val="00EB78ED"/>
    <w:rsid w:val="00ED5F9F"/>
    <w:rsid w:val="00EE67BA"/>
    <w:rsid w:val="00F11677"/>
    <w:rsid w:val="00F13C38"/>
    <w:rsid w:val="00F25E18"/>
    <w:rsid w:val="00F431A6"/>
    <w:rsid w:val="00F4697D"/>
    <w:rsid w:val="00F62C3F"/>
    <w:rsid w:val="00F651C1"/>
    <w:rsid w:val="00F75A83"/>
    <w:rsid w:val="00FA153B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5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89"/>
    <w:rPr>
      <w:sz w:val="24"/>
      <w:szCs w:val="24"/>
    </w:rPr>
  </w:style>
  <w:style w:type="paragraph" w:styleId="BalloonText">
    <w:name w:val="Balloon Text"/>
    <w:basedOn w:val="Normal"/>
    <w:link w:val="BalloonTextChar"/>
    <w:rsid w:val="007F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935"/>
    <w:pPr>
      <w:ind w:left="720"/>
      <w:contextualSpacing/>
    </w:pPr>
  </w:style>
  <w:style w:type="paragraph" w:styleId="BodyText2">
    <w:name w:val="Body Text 2"/>
    <w:basedOn w:val="Normal"/>
    <w:link w:val="BodyText2Char"/>
    <w:rsid w:val="008A4DF9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A4DF9"/>
    <w:rPr>
      <w:rFonts w:ascii="Arial" w:hAnsi="Arial"/>
    </w:rPr>
  </w:style>
  <w:style w:type="character" w:styleId="PageNumber">
    <w:name w:val="page number"/>
    <w:basedOn w:val="DefaultParagraphFont"/>
    <w:rsid w:val="008C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5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4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4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89"/>
    <w:rPr>
      <w:sz w:val="24"/>
      <w:szCs w:val="24"/>
    </w:rPr>
  </w:style>
  <w:style w:type="paragraph" w:styleId="BalloonText">
    <w:name w:val="Balloon Text"/>
    <w:basedOn w:val="Normal"/>
    <w:link w:val="BalloonTextChar"/>
    <w:rsid w:val="007F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935"/>
    <w:pPr>
      <w:ind w:left="720"/>
      <w:contextualSpacing/>
    </w:pPr>
  </w:style>
  <w:style w:type="paragraph" w:styleId="BodyText2">
    <w:name w:val="Body Text 2"/>
    <w:basedOn w:val="Normal"/>
    <w:link w:val="BodyText2Char"/>
    <w:rsid w:val="008A4DF9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A4DF9"/>
    <w:rPr>
      <w:rFonts w:ascii="Arial" w:hAnsi="Arial"/>
    </w:rPr>
  </w:style>
  <w:style w:type="character" w:styleId="PageNumber">
    <w:name w:val="page number"/>
    <w:basedOn w:val="DefaultParagraphFont"/>
    <w:rsid w:val="008C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Embry</dc:creator>
  <cp:lastModifiedBy>Katelyn Embry</cp:lastModifiedBy>
  <cp:revision>2</cp:revision>
  <dcterms:created xsi:type="dcterms:W3CDTF">2019-07-23T19:20:00Z</dcterms:created>
  <dcterms:modified xsi:type="dcterms:W3CDTF">2019-07-23T19:20:00Z</dcterms:modified>
</cp:coreProperties>
</file>